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28BDC" w14:textId="3F3BF63D" w:rsidR="00761AB4" w:rsidRPr="00052156" w:rsidRDefault="00B60DC3" w:rsidP="00761AB4">
      <w:pPr>
        <w:spacing w:before="12" w:after="12"/>
        <w:rPr>
          <w:rFonts w:ascii="Times New Roman" w:hAnsi="Times New Roman" w:cs="Times New Roman"/>
          <w:b/>
          <w:sz w:val="28"/>
          <w:szCs w:val="28"/>
        </w:rPr>
      </w:pPr>
      <w:r w:rsidRPr="0005215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56B88" wp14:editId="301B1E38">
                <wp:simplePos x="0" y="0"/>
                <wp:positionH relativeFrom="column">
                  <wp:posOffset>928370</wp:posOffset>
                </wp:positionH>
                <wp:positionV relativeFrom="paragraph">
                  <wp:posOffset>197557</wp:posOffset>
                </wp:positionV>
                <wp:extent cx="1329055" cy="0"/>
                <wp:effectExtent l="0" t="0" r="23495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90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3B44D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73.1pt;margin-top:15.55pt;width:104.6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"/>
            </w:pict>
          </mc:Fallback>
        </mc:AlternateContent>
      </w:r>
      <w:r w:rsidR="00761AB4" w:rsidRPr="00052156">
        <w:rPr>
          <w:rFonts w:ascii="Times New Roman" w:hAnsi="Times New Roman" w:cs="Times New Roman"/>
          <w:b/>
          <w:sz w:val="28"/>
          <w:szCs w:val="28"/>
        </w:rPr>
        <w:t>SỞ GIÁO DỤC VÀ ĐÀO TẠO NINH BÌNH</w:t>
      </w:r>
    </w:p>
    <w:p w14:paraId="4A2C45D2" w14:textId="77777777" w:rsidR="00951603" w:rsidRPr="00052156" w:rsidRDefault="00951603" w:rsidP="00761AB4">
      <w:pPr>
        <w:spacing w:before="12" w:after="12"/>
        <w:rPr>
          <w:rFonts w:ascii="Times New Roman" w:hAnsi="Times New Roman" w:cs="Times New Roman"/>
          <w:b/>
          <w:sz w:val="28"/>
          <w:szCs w:val="28"/>
        </w:rPr>
      </w:pPr>
    </w:p>
    <w:p w14:paraId="1F7F6D65" w14:textId="2338C961" w:rsidR="00761AB4" w:rsidRPr="00052156" w:rsidRDefault="00761AB4" w:rsidP="00761AB4">
      <w:pPr>
        <w:spacing w:before="12" w:after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156">
        <w:rPr>
          <w:rFonts w:ascii="Times New Roman" w:hAnsi="Times New Roman" w:cs="Times New Roman"/>
          <w:b/>
          <w:sz w:val="28"/>
          <w:szCs w:val="28"/>
        </w:rPr>
        <w:t xml:space="preserve">KHUNG </w:t>
      </w:r>
      <w:r w:rsidR="00052156" w:rsidRPr="00052156">
        <w:rPr>
          <w:rFonts w:ascii="Times New Roman" w:hAnsi="Times New Roman" w:cs="Times New Roman"/>
          <w:b/>
          <w:sz w:val="28"/>
          <w:szCs w:val="28"/>
        </w:rPr>
        <w:t xml:space="preserve">CHƯƠNG TRÌNH </w:t>
      </w:r>
      <w:r w:rsidR="00951603" w:rsidRPr="00052156">
        <w:rPr>
          <w:rFonts w:ascii="Times New Roman" w:hAnsi="Times New Roman" w:cs="Times New Roman"/>
          <w:b/>
          <w:sz w:val="28"/>
          <w:szCs w:val="28"/>
        </w:rPr>
        <w:t>MÔN HỌC CẤP THCS</w:t>
      </w:r>
    </w:p>
    <w:p w14:paraId="769488F1" w14:textId="58A4031C" w:rsidR="00761AB4" w:rsidRPr="00052156" w:rsidRDefault="00761AB4" w:rsidP="00761AB4">
      <w:pPr>
        <w:spacing w:before="12" w:after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156">
        <w:rPr>
          <w:rFonts w:ascii="Times New Roman" w:hAnsi="Times New Roman" w:cs="Times New Roman"/>
          <w:b/>
          <w:sz w:val="28"/>
          <w:szCs w:val="28"/>
        </w:rPr>
        <w:t>TỪ NĂM HỌC 202</w:t>
      </w:r>
      <w:r w:rsidR="000F699D" w:rsidRPr="00052156">
        <w:rPr>
          <w:rFonts w:ascii="Times New Roman" w:hAnsi="Times New Roman" w:cs="Times New Roman"/>
          <w:b/>
          <w:sz w:val="28"/>
          <w:szCs w:val="28"/>
        </w:rPr>
        <w:t>6</w:t>
      </w:r>
      <w:r w:rsidRPr="00052156">
        <w:rPr>
          <w:rFonts w:ascii="Times New Roman" w:hAnsi="Times New Roman" w:cs="Times New Roman"/>
          <w:b/>
          <w:sz w:val="28"/>
          <w:szCs w:val="28"/>
        </w:rPr>
        <w:t xml:space="preserve"> - 202</w:t>
      </w:r>
      <w:r w:rsidR="000F699D" w:rsidRPr="00052156">
        <w:rPr>
          <w:rFonts w:ascii="Times New Roman" w:hAnsi="Times New Roman" w:cs="Times New Roman"/>
          <w:b/>
          <w:sz w:val="28"/>
          <w:szCs w:val="28"/>
        </w:rPr>
        <w:t>7</w:t>
      </w:r>
    </w:p>
    <w:p w14:paraId="3B5669CE" w14:textId="11FBE30A" w:rsidR="00761AB4" w:rsidRPr="00052156" w:rsidRDefault="00761AB4" w:rsidP="00761AB4">
      <w:pPr>
        <w:tabs>
          <w:tab w:val="left" w:pos="4830"/>
          <w:tab w:val="center" w:pos="7426"/>
        </w:tabs>
        <w:spacing w:before="12" w:after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156">
        <w:rPr>
          <w:rFonts w:ascii="Times New Roman" w:hAnsi="Times New Roman" w:cs="Times New Roman"/>
          <w:b/>
          <w:sz w:val="28"/>
          <w:szCs w:val="28"/>
        </w:rPr>
        <w:t>Môn: Tin họ</w:t>
      </w:r>
      <w:r w:rsidR="00FB6A5C" w:rsidRPr="00052156">
        <w:rPr>
          <w:rFonts w:ascii="Times New Roman" w:hAnsi="Times New Roman" w:cs="Times New Roman"/>
          <w:b/>
          <w:sz w:val="28"/>
          <w:szCs w:val="28"/>
        </w:rPr>
        <w:t xml:space="preserve">c </w:t>
      </w:r>
    </w:p>
    <w:p w14:paraId="63515351" w14:textId="77777777" w:rsidR="00F30440" w:rsidRPr="00F30440" w:rsidRDefault="00F30440" w:rsidP="00F30440">
      <w:pPr>
        <w:widowControl w:val="0"/>
        <w:spacing w:before="60" w:after="0" w:line="240" w:lineRule="auto"/>
        <w:jc w:val="center"/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val="vi-VN" w:eastAsia="vi-VN" w:bidi="vi-VN"/>
        </w:rPr>
      </w:pPr>
      <w:r w:rsidRPr="00F30440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val="vi-VN" w:eastAsia="vi-VN" w:bidi="vi-VN"/>
        </w:rPr>
        <w:t>(Kèm theo Công văn số</w:t>
      </w:r>
      <w:r w:rsidRPr="00F30440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eastAsia="vi-VN" w:bidi="vi-VN"/>
        </w:rPr>
        <w:t xml:space="preserve"> 3426</w:t>
      </w:r>
      <w:r w:rsidRPr="00F30440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val="vi-VN" w:eastAsia="vi-VN" w:bidi="vi-VN"/>
        </w:rPr>
        <w:t xml:space="preserve">/SGDĐT-GDTrH </w:t>
      </w:r>
      <w:r w:rsidRPr="00F30440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eastAsia="vi-VN" w:bidi="vi-VN"/>
        </w:rPr>
        <w:t xml:space="preserve"> </w:t>
      </w:r>
      <w:r w:rsidRPr="00F30440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val="vi-VN" w:eastAsia="vi-VN" w:bidi="vi-VN"/>
        </w:rPr>
        <w:t>ngày</w:t>
      </w:r>
      <w:r w:rsidRPr="00F30440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eastAsia="vi-VN" w:bidi="vi-VN"/>
        </w:rPr>
        <w:t xml:space="preserve"> 22 </w:t>
      </w:r>
      <w:r w:rsidRPr="00F30440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val="vi-VN" w:eastAsia="vi-VN" w:bidi="vi-VN"/>
        </w:rPr>
        <w:t>tháng</w:t>
      </w:r>
      <w:r w:rsidRPr="00F30440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eastAsia="vi-VN" w:bidi="vi-VN"/>
        </w:rPr>
        <w:t xml:space="preserve"> 8</w:t>
      </w:r>
      <w:r w:rsidRPr="00F30440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val="vi-VN" w:eastAsia="vi-VN" w:bidi="vi-VN"/>
        </w:rPr>
        <w:t xml:space="preserve"> năm 202</w:t>
      </w:r>
      <w:r w:rsidRPr="00F30440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eastAsia="vi-VN" w:bidi="vi-VN"/>
        </w:rPr>
        <w:t>6</w:t>
      </w:r>
      <w:r w:rsidRPr="00F30440">
        <w:rPr>
          <w:rFonts w:ascii="Times New Roman" w:eastAsia="Courier New" w:hAnsi="Times New Roman" w:cs="Times New Roman"/>
          <w:bCs/>
          <w:i/>
          <w:iCs/>
          <w:color w:val="000000"/>
          <w:sz w:val="28"/>
          <w:szCs w:val="28"/>
          <w:lang w:val="vi-VN" w:eastAsia="vi-VN" w:bidi="vi-VN"/>
        </w:rPr>
        <w:t xml:space="preserve"> của Sở GDĐT)</w:t>
      </w:r>
    </w:p>
    <w:p w14:paraId="0741BAF9" w14:textId="3281EBEC" w:rsidR="005B6050" w:rsidRPr="00052156" w:rsidRDefault="005B6050" w:rsidP="005B6050">
      <w:pPr>
        <w:tabs>
          <w:tab w:val="left" w:pos="4830"/>
          <w:tab w:val="center" w:pos="7426"/>
        </w:tabs>
        <w:spacing w:before="12" w:after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156">
        <w:rPr>
          <w:rFonts w:ascii="Times New Roman" w:hAnsi="Times New Roman" w:cs="Times New Roman"/>
          <w:b/>
          <w:sz w:val="28"/>
          <w:szCs w:val="28"/>
        </w:rPr>
        <w:t>Lớp 6</w:t>
      </w:r>
    </w:p>
    <w:p w14:paraId="30EF84EF" w14:textId="77777777" w:rsidR="00761AB4" w:rsidRPr="00052156" w:rsidRDefault="00761AB4" w:rsidP="00761AB4">
      <w:pPr>
        <w:spacing w:before="12" w:after="12"/>
        <w:jc w:val="center"/>
        <w:rPr>
          <w:rFonts w:ascii="Times New Roman" w:hAnsi="Times New Roman" w:cs="Times New Roman"/>
          <w:sz w:val="28"/>
          <w:szCs w:val="28"/>
        </w:rPr>
      </w:pPr>
      <w:r w:rsidRPr="00052156">
        <w:rPr>
          <w:rFonts w:ascii="Times New Roman" w:hAnsi="Times New Roman" w:cs="Times New Roman"/>
          <w:sz w:val="28"/>
          <w:szCs w:val="28"/>
        </w:rPr>
        <w:t>Cả năm: 35 tuầ</w:t>
      </w:r>
      <w:r w:rsidR="00CD4BDA" w:rsidRPr="00052156">
        <w:rPr>
          <w:rFonts w:ascii="Times New Roman" w:hAnsi="Times New Roman" w:cs="Times New Roman"/>
          <w:sz w:val="28"/>
          <w:szCs w:val="28"/>
        </w:rPr>
        <w:t>n (35</w:t>
      </w:r>
      <w:r w:rsidRPr="00052156">
        <w:rPr>
          <w:rFonts w:ascii="Times New Roman" w:hAnsi="Times New Roman" w:cs="Times New Roman"/>
          <w:sz w:val="28"/>
          <w:szCs w:val="28"/>
        </w:rPr>
        <w:t xml:space="preserve"> tiết)</w:t>
      </w:r>
    </w:p>
    <w:p w14:paraId="6FCB98AB" w14:textId="77777777" w:rsidR="00761AB4" w:rsidRPr="00052156" w:rsidRDefault="00761AB4" w:rsidP="00761AB4">
      <w:pPr>
        <w:spacing w:before="12" w:after="12"/>
        <w:jc w:val="center"/>
        <w:rPr>
          <w:rFonts w:ascii="Times New Roman" w:hAnsi="Times New Roman" w:cs="Times New Roman"/>
          <w:sz w:val="28"/>
          <w:szCs w:val="28"/>
        </w:rPr>
      </w:pPr>
      <w:r w:rsidRPr="00052156">
        <w:rPr>
          <w:rFonts w:ascii="Times New Roman" w:hAnsi="Times New Roman" w:cs="Times New Roman"/>
          <w:sz w:val="28"/>
          <w:szCs w:val="28"/>
        </w:rPr>
        <w:t>Học kì I: 18 tuần (</w:t>
      </w:r>
      <w:r w:rsidR="00CD4BDA" w:rsidRPr="00052156">
        <w:rPr>
          <w:rFonts w:ascii="Times New Roman" w:hAnsi="Times New Roman" w:cs="Times New Roman"/>
          <w:sz w:val="28"/>
          <w:szCs w:val="28"/>
        </w:rPr>
        <w:t>18</w:t>
      </w:r>
      <w:r w:rsidRPr="00052156">
        <w:rPr>
          <w:rFonts w:ascii="Times New Roman" w:hAnsi="Times New Roman" w:cs="Times New Roman"/>
          <w:sz w:val="28"/>
          <w:szCs w:val="28"/>
        </w:rPr>
        <w:t xml:space="preserve"> tiết) </w:t>
      </w:r>
    </w:p>
    <w:p w14:paraId="70ACBBC6" w14:textId="77777777" w:rsidR="00761AB4" w:rsidRPr="00052156" w:rsidRDefault="00761AB4" w:rsidP="00761AB4">
      <w:pPr>
        <w:spacing w:before="12" w:after="12"/>
        <w:jc w:val="center"/>
        <w:rPr>
          <w:rFonts w:ascii="Times New Roman" w:hAnsi="Times New Roman" w:cs="Times New Roman"/>
          <w:sz w:val="28"/>
          <w:szCs w:val="28"/>
        </w:rPr>
      </w:pPr>
      <w:r w:rsidRPr="00052156">
        <w:rPr>
          <w:rFonts w:ascii="Times New Roman" w:hAnsi="Times New Roman" w:cs="Times New Roman"/>
          <w:sz w:val="28"/>
          <w:szCs w:val="28"/>
        </w:rPr>
        <w:t>Học kì II: 17 tuần (</w:t>
      </w:r>
      <w:r w:rsidR="00CD4BDA" w:rsidRPr="00052156">
        <w:rPr>
          <w:rFonts w:ascii="Times New Roman" w:hAnsi="Times New Roman" w:cs="Times New Roman"/>
          <w:sz w:val="28"/>
          <w:szCs w:val="28"/>
        </w:rPr>
        <w:t>17</w:t>
      </w:r>
      <w:r w:rsidRPr="00052156">
        <w:rPr>
          <w:rFonts w:ascii="Times New Roman" w:hAnsi="Times New Roman" w:cs="Times New Roman"/>
          <w:sz w:val="28"/>
          <w:szCs w:val="28"/>
        </w:rPr>
        <w:t xml:space="preserve"> tiết) </w:t>
      </w:r>
    </w:p>
    <w:tbl>
      <w:tblPr>
        <w:tblStyle w:val="TableGrid"/>
        <w:tblW w:w="9717" w:type="dxa"/>
        <w:jc w:val="center"/>
        <w:tblLook w:val="04A0" w:firstRow="1" w:lastRow="0" w:firstColumn="1" w:lastColumn="0" w:noHBand="0" w:noVBand="1"/>
      </w:tblPr>
      <w:tblGrid>
        <w:gridCol w:w="1461"/>
        <w:gridCol w:w="8256"/>
      </w:tblGrid>
      <w:tr w:rsidR="00193EFA" w:rsidRPr="00052156" w14:paraId="36F3A39F" w14:textId="77777777" w:rsidTr="00F30440">
        <w:trPr>
          <w:trHeight w:val="385"/>
          <w:tblHeader/>
          <w:jc w:val="center"/>
        </w:trPr>
        <w:tc>
          <w:tcPr>
            <w:tcW w:w="1461" w:type="dxa"/>
            <w:vAlign w:val="center"/>
          </w:tcPr>
          <w:p w14:paraId="2DAC8B40" w14:textId="77777777" w:rsidR="002E2B4E" w:rsidRPr="00052156" w:rsidRDefault="002E2B4E" w:rsidP="007B43E5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8256" w:type="dxa"/>
            <w:vAlign w:val="center"/>
          </w:tcPr>
          <w:p w14:paraId="4F66D484" w14:textId="77777777" w:rsidR="002E2B4E" w:rsidRPr="00052156" w:rsidRDefault="002E2B4E" w:rsidP="007B43E5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</w:tr>
      <w:tr w:rsidR="00193EFA" w:rsidRPr="00052156" w14:paraId="4BE5F74A" w14:textId="77777777" w:rsidTr="00F30440">
        <w:trPr>
          <w:trHeight w:val="463"/>
          <w:jc w:val="center"/>
        </w:trPr>
        <w:tc>
          <w:tcPr>
            <w:tcW w:w="1461" w:type="dxa"/>
            <w:vMerge w:val="restart"/>
          </w:tcPr>
          <w:p w14:paraId="3BD8D22B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03996F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D21FAB0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B9AF0BA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211F1A7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57064AA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F16817B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F051821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860C601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3D2B528" w14:textId="217B75BE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Học kì I</w:t>
            </w:r>
          </w:p>
        </w:tc>
        <w:tc>
          <w:tcPr>
            <w:tcW w:w="8256" w:type="dxa"/>
            <w:vAlign w:val="center"/>
          </w:tcPr>
          <w:p w14:paraId="757CB2D8" w14:textId="41CC37E6" w:rsidR="000F699D" w:rsidRPr="00052156" w:rsidRDefault="000F699D" w:rsidP="000F699D">
            <w:pPr>
              <w:spacing w:before="12" w:after="12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Máy tính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và cộng đồng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(1</w:t>
            </w:r>
            <w:r w:rsidR="00B90965"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7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%)</w:t>
            </w:r>
          </w:p>
        </w:tc>
      </w:tr>
      <w:tr w:rsidR="00193EFA" w:rsidRPr="00052156" w14:paraId="2F5381CF" w14:textId="77777777" w:rsidTr="00F30440">
        <w:trPr>
          <w:trHeight w:val="463"/>
          <w:jc w:val="center"/>
        </w:trPr>
        <w:tc>
          <w:tcPr>
            <w:tcW w:w="1461" w:type="dxa"/>
            <w:vMerge/>
          </w:tcPr>
          <w:p w14:paraId="504C9E3C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265F4129" w14:textId="7C28862D" w:rsidR="000F699D" w:rsidRPr="00052156" w:rsidRDefault="000F699D" w:rsidP="000F699D">
            <w:pPr>
              <w:spacing w:before="12" w:after="12"/>
              <w:ind w:firstLine="368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1. Thông tin và dữ liệu</w:t>
            </w:r>
          </w:p>
        </w:tc>
      </w:tr>
      <w:tr w:rsidR="00193EFA" w:rsidRPr="00052156" w14:paraId="4B49C01D" w14:textId="77777777" w:rsidTr="00F30440">
        <w:trPr>
          <w:trHeight w:val="463"/>
          <w:jc w:val="center"/>
        </w:trPr>
        <w:tc>
          <w:tcPr>
            <w:tcW w:w="1461" w:type="dxa"/>
            <w:vMerge/>
          </w:tcPr>
          <w:p w14:paraId="31A7B9B7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0A8C8151" w14:textId="39B05F97" w:rsidR="000F699D" w:rsidRPr="00052156" w:rsidRDefault="000F699D" w:rsidP="000F699D">
            <w:pPr>
              <w:spacing w:before="12" w:after="12"/>
              <w:ind w:firstLine="368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2. Xử lí thông tin</w:t>
            </w:r>
          </w:p>
        </w:tc>
      </w:tr>
      <w:tr w:rsidR="00193EFA" w:rsidRPr="00052156" w14:paraId="3B2F6158" w14:textId="77777777" w:rsidTr="00F30440">
        <w:trPr>
          <w:trHeight w:val="463"/>
          <w:jc w:val="center"/>
        </w:trPr>
        <w:tc>
          <w:tcPr>
            <w:tcW w:w="1461" w:type="dxa"/>
            <w:vMerge/>
          </w:tcPr>
          <w:p w14:paraId="2C8A90A4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5ADBBEB1" w14:textId="3E4FE56B" w:rsidR="000F699D" w:rsidRPr="00052156" w:rsidRDefault="000F699D" w:rsidP="000F699D">
            <w:pPr>
              <w:spacing w:before="12" w:after="12"/>
              <w:ind w:firstLine="368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3. Thông tin trong máy tính</w:t>
            </w:r>
          </w:p>
        </w:tc>
      </w:tr>
      <w:tr w:rsidR="00193EFA" w:rsidRPr="00052156" w14:paraId="1826482A" w14:textId="77777777" w:rsidTr="00F30440">
        <w:trPr>
          <w:trHeight w:val="463"/>
          <w:jc w:val="center"/>
        </w:trPr>
        <w:tc>
          <w:tcPr>
            <w:tcW w:w="1461" w:type="dxa"/>
            <w:vMerge/>
          </w:tcPr>
          <w:p w14:paraId="675C0182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4FB2C46C" w14:textId="75CC2CD0" w:rsidR="000F699D" w:rsidRPr="00052156" w:rsidRDefault="000F699D" w:rsidP="000F699D">
            <w:pPr>
              <w:spacing w:before="12" w:after="12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Mạng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máy tính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r w:rsidRPr="00052156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Internet (1</w:t>
            </w:r>
            <w:r w:rsidR="00B90965"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1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%)</w:t>
            </w:r>
          </w:p>
        </w:tc>
      </w:tr>
      <w:tr w:rsidR="00193EFA" w:rsidRPr="00052156" w14:paraId="516AA2FB" w14:textId="77777777" w:rsidTr="00F30440">
        <w:trPr>
          <w:trHeight w:val="463"/>
          <w:jc w:val="center"/>
        </w:trPr>
        <w:tc>
          <w:tcPr>
            <w:tcW w:w="1461" w:type="dxa"/>
            <w:vMerge/>
          </w:tcPr>
          <w:p w14:paraId="0FAB4070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37D3BF9C" w14:textId="019F2310" w:rsidR="000F699D" w:rsidRPr="00052156" w:rsidRDefault="000F699D" w:rsidP="000F699D">
            <w:pPr>
              <w:spacing w:before="12" w:after="12"/>
              <w:ind w:firstLine="368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Cs/>
                <w:sz w:val="28"/>
                <w:szCs w:val="28"/>
              </w:rPr>
              <w:t>Bài 4. Mạng máy tính</w:t>
            </w:r>
          </w:p>
        </w:tc>
      </w:tr>
      <w:tr w:rsidR="00193EFA" w:rsidRPr="00052156" w14:paraId="200C85F7" w14:textId="77777777" w:rsidTr="00F30440">
        <w:trPr>
          <w:trHeight w:val="463"/>
          <w:jc w:val="center"/>
        </w:trPr>
        <w:tc>
          <w:tcPr>
            <w:tcW w:w="1461" w:type="dxa"/>
            <w:vMerge/>
          </w:tcPr>
          <w:p w14:paraId="02FB52D3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7EA521BF" w14:textId="5110BE61" w:rsidR="000F699D" w:rsidRPr="00052156" w:rsidRDefault="000F699D" w:rsidP="000F699D">
            <w:pPr>
              <w:spacing w:before="12" w:after="12"/>
              <w:ind w:firstLine="37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5. Internet</w:t>
            </w:r>
          </w:p>
        </w:tc>
      </w:tr>
      <w:tr w:rsidR="00193EFA" w:rsidRPr="00052156" w14:paraId="4FA1A1BF" w14:textId="77777777" w:rsidTr="00F30440">
        <w:trPr>
          <w:trHeight w:val="463"/>
          <w:jc w:val="center"/>
        </w:trPr>
        <w:tc>
          <w:tcPr>
            <w:tcW w:w="1461" w:type="dxa"/>
            <w:vMerge/>
          </w:tcPr>
          <w:p w14:paraId="1B7C1C97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036187C1" w14:textId="1434B50B" w:rsidR="000F699D" w:rsidRPr="00052156" w:rsidRDefault="000F699D" w:rsidP="000F699D">
            <w:pPr>
              <w:spacing w:before="12" w:after="12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Chủ đề 3. Tổ chức lưu trữ, tìm kiếm và trao đổi thông tin 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(1</w:t>
            </w:r>
            <w:r w:rsidR="00B90965"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7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%)</w:t>
            </w:r>
          </w:p>
        </w:tc>
      </w:tr>
      <w:tr w:rsidR="00193EFA" w:rsidRPr="00052156" w14:paraId="5AE3909F" w14:textId="77777777" w:rsidTr="00F30440">
        <w:trPr>
          <w:trHeight w:val="463"/>
          <w:jc w:val="center"/>
        </w:trPr>
        <w:tc>
          <w:tcPr>
            <w:tcW w:w="1461" w:type="dxa"/>
            <w:vMerge/>
          </w:tcPr>
          <w:p w14:paraId="06C703CB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1BE92956" w14:textId="4B47E892" w:rsidR="000F699D" w:rsidRPr="00052156" w:rsidRDefault="000F699D" w:rsidP="000F699D">
            <w:pPr>
              <w:spacing w:before="12" w:after="12"/>
              <w:ind w:firstLine="371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Cs/>
                <w:sz w:val="28"/>
                <w:szCs w:val="28"/>
              </w:rPr>
              <w:t>Bài 6. Mạng thông tin toàn cầu</w:t>
            </w:r>
          </w:p>
        </w:tc>
      </w:tr>
      <w:tr w:rsidR="00193EFA" w:rsidRPr="00052156" w14:paraId="2724D54E" w14:textId="77777777" w:rsidTr="00F30440">
        <w:trPr>
          <w:trHeight w:val="463"/>
          <w:jc w:val="center"/>
        </w:trPr>
        <w:tc>
          <w:tcPr>
            <w:tcW w:w="1461" w:type="dxa"/>
            <w:vMerge/>
          </w:tcPr>
          <w:p w14:paraId="6C55CDF2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32CABF97" w14:textId="20B208CD" w:rsidR="000F699D" w:rsidRPr="00052156" w:rsidRDefault="000F699D" w:rsidP="000F699D">
            <w:pPr>
              <w:spacing w:before="12" w:after="12"/>
              <w:ind w:firstLine="37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7. Tìm kiếm thông tin trên Internet</w:t>
            </w:r>
          </w:p>
        </w:tc>
      </w:tr>
      <w:tr w:rsidR="00193EFA" w:rsidRPr="00052156" w14:paraId="618AA545" w14:textId="77777777" w:rsidTr="00F30440">
        <w:trPr>
          <w:trHeight w:val="463"/>
          <w:jc w:val="center"/>
        </w:trPr>
        <w:tc>
          <w:tcPr>
            <w:tcW w:w="1461" w:type="dxa"/>
            <w:vMerge/>
          </w:tcPr>
          <w:p w14:paraId="076B895F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4381B1B1" w14:textId="7158E4B9" w:rsidR="000F699D" w:rsidRPr="00052156" w:rsidRDefault="000F699D" w:rsidP="000F699D">
            <w:pPr>
              <w:spacing w:before="12" w:after="12"/>
              <w:ind w:firstLine="37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8. Thư điện tử</w:t>
            </w:r>
          </w:p>
        </w:tc>
      </w:tr>
      <w:tr w:rsidR="00193EFA" w:rsidRPr="00052156" w14:paraId="6E273A51" w14:textId="77777777" w:rsidTr="00F30440">
        <w:trPr>
          <w:trHeight w:val="463"/>
          <w:jc w:val="center"/>
        </w:trPr>
        <w:tc>
          <w:tcPr>
            <w:tcW w:w="1461" w:type="dxa"/>
            <w:vMerge/>
          </w:tcPr>
          <w:p w14:paraId="127E4D54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1269567A" w14:textId="629CC4FB" w:rsidR="000F699D" w:rsidRPr="00052156" w:rsidRDefault="000F699D" w:rsidP="000F699D">
            <w:pPr>
              <w:spacing w:before="12" w:after="1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đức,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pháp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luật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văn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hoá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trong môi</w:t>
            </w:r>
            <w:r w:rsidRPr="00052156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trường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số (</w:t>
            </w:r>
            <w:r w:rsidR="00B90965"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9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%)</w:t>
            </w:r>
          </w:p>
        </w:tc>
      </w:tr>
      <w:tr w:rsidR="00193EFA" w:rsidRPr="00052156" w14:paraId="0619CEC5" w14:textId="77777777" w:rsidTr="00F30440">
        <w:trPr>
          <w:trHeight w:val="463"/>
          <w:jc w:val="center"/>
        </w:trPr>
        <w:tc>
          <w:tcPr>
            <w:tcW w:w="1461" w:type="dxa"/>
            <w:vMerge/>
          </w:tcPr>
          <w:p w14:paraId="67300F6E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39CCEFD7" w14:textId="49C28F4D" w:rsidR="000F699D" w:rsidRPr="00052156" w:rsidRDefault="000F699D" w:rsidP="000F699D">
            <w:pPr>
              <w:spacing w:before="12" w:after="12"/>
              <w:ind w:firstLine="368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9. An toàn thông tin trên Internet</w:t>
            </w:r>
          </w:p>
        </w:tc>
      </w:tr>
      <w:tr w:rsidR="00193EFA" w:rsidRPr="00052156" w14:paraId="5FB544D0" w14:textId="77777777" w:rsidTr="00F30440">
        <w:trPr>
          <w:trHeight w:val="528"/>
          <w:jc w:val="center"/>
        </w:trPr>
        <w:tc>
          <w:tcPr>
            <w:tcW w:w="1461" w:type="dxa"/>
            <w:vMerge w:val="restart"/>
            <w:vAlign w:val="center"/>
          </w:tcPr>
          <w:p w14:paraId="271E0FDE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753893F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BCF779B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68A142B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1144A7D" w14:textId="312C2B68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Học kì II</w:t>
            </w:r>
          </w:p>
          <w:p w14:paraId="4DAE15E6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0C03AB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6490743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748B138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901069F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8CD58AE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AC5084E" w14:textId="4767EBC9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Học kì II</w:t>
            </w:r>
          </w:p>
        </w:tc>
        <w:tc>
          <w:tcPr>
            <w:tcW w:w="8256" w:type="dxa"/>
            <w:vAlign w:val="center"/>
          </w:tcPr>
          <w:p w14:paraId="23DC910C" w14:textId="626ED8FA" w:rsidR="000F699D" w:rsidRPr="00052156" w:rsidRDefault="000F699D" w:rsidP="000F699D">
            <w:pPr>
              <w:spacing w:before="12" w:after="12"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lastRenderedPageBreak/>
              <w:t xml:space="preserve">Chủ đề 5. Ứng dụng tin học 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(</w:t>
            </w:r>
            <w:r w:rsidR="004A5855"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2</w:t>
            </w:r>
            <w:r w:rsidR="00B90965"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6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%)</w:t>
            </w:r>
          </w:p>
        </w:tc>
      </w:tr>
      <w:tr w:rsidR="00193EFA" w:rsidRPr="00052156" w14:paraId="5B848CAA" w14:textId="77777777" w:rsidTr="00F30440">
        <w:trPr>
          <w:trHeight w:val="528"/>
          <w:jc w:val="center"/>
        </w:trPr>
        <w:tc>
          <w:tcPr>
            <w:tcW w:w="1461" w:type="dxa"/>
            <w:vMerge/>
          </w:tcPr>
          <w:p w14:paraId="481DB608" w14:textId="77777777" w:rsidR="000F699D" w:rsidRPr="00052156" w:rsidRDefault="000F699D" w:rsidP="000F699D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36DD1BE9" w14:textId="7A4B774D" w:rsidR="000F699D" w:rsidRPr="00052156" w:rsidRDefault="00F96CFB" w:rsidP="000F699D">
            <w:pPr>
              <w:spacing w:before="12" w:after="12"/>
              <w:ind w:firstLine="368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10. Sơ đồ tư duy</w:t>
            </w:r>
          </w:p>
        </w:tc>
      </w:tr>
      <w:tr w:rsidR="00193EFA" w:rsidRPr="00052156" w14:paraId="66107A91" w14:textId="77777777" w:rsidTr="00F30440">
        <w:trPr>
          <w:trHeight w:val="528"/>
          <w:jc w:val="center"/>
        </w:trPr>
        <w:tc>
          <w:tcPr>
            <w:tcW w:w="1461" w:type="dxa"/>
            <w:vMerge/>
          </w:tcPr>
          <w:p w14:paraId="0715397E" w14:textId="77777777" w:rsidR="00F96CFB" w:rsidRPr="00052156" w:rsidRDefault="00F96CFB" w:rsidP="00F96CF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544B412F" w14:textId="51C96BE0" w:rsidR="00F96CFB" w:rsidRPr="00052156" w:rsidRDefault="00F96CFB" w:rsidP="00F96CFB">
            <w:pPr>
              <w:spacing w:before="12" w:after="12"/>
              <w:ind w:firstLine="368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11. Định dạng văn bản</w:t>
            </w:r>
          </w:p>
        </w:tc>
      </w:tr>
      <w:tr w:rsidR="00193EFA" w:rsidRPr="00052156" w14:paraId="08CA3B1A" w14:textId="77777777" w:rsidTr="00F30440">
        <w:trPr>
          <w:trHeight w:val="528"/>
          <w:jc w:val="center"/>
        </w:trPr>
        <w:tc>
          <w:tcPr>
            <w:tcW w:w="1461" w:type="dxa"/>
            <w:vMerge/>
          </w:tcPr>
          <w:p w14:paraId="1B2AEC5E" w14:textId="77777777" w:rsidR="00F96CFB" w:rsidRPr="00052156" w:rsidRDefault="00F96CFB" w:rsidP="00F96CF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58BA93F0" w14:textId="373C59A6" w:rsidR="00F96CFB" w:rsidRPr="00052156" w:rsidRDefault="00F96CFB" w:rsidP="00F96CFB">
            <w:pPr>
              <w:spacing w:before="12" w:after="12"/>
              <w:ind w:firstLine="368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12. Trình bày thông tin ở dạng bảng</w:t>
            </w:r>
          </w:p>
        </w:tc>
      </w:tr>
      <w:tr w:rsidR="00193EFA" w:rsidRPr="00052156" w14:paraId="2EC26C68" w14:textId="77777777" w:rsidTr="00F30440">
        <w:trPr>
          <w:trHeight w:val="528"/>
          <w:jc w:val="center"/>
        </w:trPr>
        <w:tc>
          <w:tcPr>
            <w:tcW w:w="1461" w:type="dxa"/>
            <w:vMerge/>
          </w:tcPr>
          <w:p w14:paraId="0F085CA7" w14:textId="77777777" w:rsidR="00F96CFB" w:rsidRPr="00052156" w:rsidRDefault="00F96CFB" w:rsidP="00F96CF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4ED72565" w14:textId="21481703" w:rsidR="00F96CFB" w:rsidRPr="00052156" w:rsidRDefault="00F96CFB" w:rsidP="00F96CFB">
            <w:pPr>
              <w:spacing w:before="12" w:after="12"/>
              <w:ind w:firstLine="368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13. Thực hành: Tìm kiếm và thay thế</w:t>
            </w:r>
          </w:p>
        </w:tc>
      </w:tr>
      <w:tr w:rsidR="00193EFA" w:rsidRPr="00052156" w14:paraId="6D3B9317" w14:textId="77777777" w:rsidTr="00F30440">
        <w:trPr>
          <w:trHeight w:val="528"/>
          <w:jc w:val="center"/>
        </w:trPr>
        <w:tc>
          <w:tcPr>
            <w:tcW w:w="1461" w:type="dxa"/>
            <w:vMerge/>
          </w:tcPr>
          <w:p w14:paraId="46F25188" w14:textId="77777777" w:rsidR="00F96CFB" w:rsidRPr="00052156" w:rsidRDefault="00F96CFB" w:rsidP="00F96CF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592EA34C" w14:textId="65A7A288" w:rsidR="00F96CFB" w:rsidRPr="00052156" w:rsidRDefault="00F96CFB" w:rsidP="00F96CFB">
            <w:pPr>
              <w:spacing w:before="12" w:after="12"/>
              <w:ind w:firstLine="368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14. Thực hành tổng hợp: Hoàn thiện sổ lưu niệm</w:t>
            </w:r>
          </w:p>
        </w:tc>
      </w:tr>
      <w:tr w:rsidR="00193EFA" w:rsidRPr="00052156" w14:paraId="02A5E14E" w14:textId="77777777" w:rsidTr="00F30440">
        <w:trPr>
          <w:trHeight w:val="528"/>
          <w:jc w:val="center"/>
        </w:trPr>
        <w:tc>
          <w:tcPr>
            <w:tcW w:w="1461" w:type="dxa"/>
            <w:vMerge/>
          </w:tcPr>
          <w:p w14:paraId="213B0C5B" w14:textId="77777777" w:rsidR="00F96CFB" w:rsidRPr="00052156" w:rsidRDefault="00F96CFB" w:rsidP="00F96CF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7155C650" w14:textId="345EAED6" w:rsidR="00F96CFB" w:rsidRPr="00052156" w:rsidRDefault="00F96CFB" w:rsidP="00F96CFB">
            <w:pPr>
              <w:spacing w:before="12" w:after="1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Giải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quyết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vấn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với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sự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trợ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giúp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r w:rsidRPr="00052156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máy 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tính (</w:t>
            </w:r>
            <w:r w:rsidR="00B90965"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14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%)</w:t>
            </w:r>
          </w:p>
        </w:tc>
      </w:tr>
      <w:tr w:rsidR="00193EFA" w:rsidRPr="00052156" w14:paraId="51985298" w14:textId="77777777" w:rsidTr="00F30440">
        <w:trPr>
          <w:trHeight w:val="528"/>
          <w:jc w:val="center"/>
        </w:trPr>
        <w:tc>
          <w:tcPr>
            <w:tcW w:w="1461" w:type="dxa"/>
            <w:vMerge/>
          </w:tcPr>
          <w:p w14:paraId="37DA1184" w14:textId="77777777" w:rsidR="00F96CFB" w:rsidRPr="00052156" w:rsidRDefault="00F96CFB" w:rsidP="00F96CF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43DEB37B" w14:textId="721FDA96" w:rsidR="00F96CFB" w:rsidRPr="00052156" w:rsidRDefault="00F96CFB" w:rsidP="00F96CFB">
            <w:pPr>
              <w:spacing w:before="12" w:after="12"/>
              <w:ind w:firstLine="37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Cs/>
                <w:sz w:val="28"/>
                <w:szCs w:val="28"/>
              </w:rPr>
              <w:t>Bài 15. Thuật toán</w:t>
            </w:r>
          </w:p>
        </w:tc>
      </w:tr>
      <w:tr w:rsidR="00193EFA" w:rsidRPr="00052156" w14:paraId="75D9AEA5" w14:textId="77777777" w:rsidTr="00F30440">
        <w:trPr>
          <w:trHeight w:val="528"/>
          <w:jc w:val="center"/>
        </w:trPr>
        <w:tc>
          <w:tcPr>
            <w:tcW w:w="1461" w:type="dxa"/>
            <w:vMerge/>
          </w:tcPr>
          <w:p w14:paraId="06E3A40E" w14:textId="77777777" w:rsidR="00F96CFB" w:rsidRPr="00052156" w:rsidRDefault="00F96CFB" w:rsidP="00F96CF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66195B8A" w14:textId="4B11A20E" w:rsidR="00F96CFB" w:rsidRPr="00052156" w:rsidRDefault="00F96CFB" w:rsidP="00F96CFB">
            <w:pPr>
              <w:spacing w:before="12" w:after="12"/>
              <w:ind w:firstLine="37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Cs/>
                <w:sz w:val="28"/>
                <w:szCs w:val="28"/>
              </w:rPr>
              <w:t>Bài 16. Các cấu trúc điều khiển</w:t>
            </w:r>
          </w:p>
        </w:tc>
      </w:tr>
      <w:tr w:rsidR="00193EFA" w:rsidRPr="00052156" w14:paraId="422B33BF" w14:textId="77777777" w:rsidTr="00F30440">
        <w:trPr>
          <w:trHeight w:val="528"/>
          <w:jc w:val="center"/>
        </w:trPr>
        <w:tc>
          <w:tcPr>
            <w:tcW w:w="1461" w:type="dxa"/>
            <w:vMerge/>
          </w:tcPr>
          <w:p w14:paraId="30C112BA" w14:textId="77777777" w:rsidR="00F96CFB" w:rsidRPr="00052156" w:rsidRDefault="00F96CFB" w:rsidP="00F96CF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6" w:type="dxa"/>
            <w:vAlign w:val="center"/>
          </w:tcPr>
          <w:p w14:paraId="79F8358C" w14:textId="7E82CCC6" w:rsidR="00F96CFB" w:rsidRPr="00052156" w:rsidRDefault="00F96CFB" w:rsidP="00F96CFB">
            <w:pPr>
              <w:spacing w:before="12" w:after="12"/>
              <w:ind w:firstLine="368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Cs/>
                <w:sz w:val="28"/>
                <w:szCs w:val="28"/>
              </w:rPr>
              <w:t>Bài 17. Chương trình máy tính</w:t>
            </w:r>
          </w:p>
        </w:tc>
      </w:tr>
    </w:tbl>
    <w:p w14:paraId="0C020706" w14:textId="150AD305" w:rsidR="00F30440" w:rsidRPr="00F30440" w:rsidRDefault="00F30440" w:rsidP="00F30440">
      <w:pPr>
        <w:spacing w:before="120"/>
        <w:ind w:firstLine="720"/>
        <w:jc w:val="both"/>
        <w:rPr>
          <w:rFonts w:ascii="Times New Roman" w:hAnsi="Times New Roman" w:cs="Times New Roman"/>
          <w:bCs/>
          <w:i/>
          <w:spacing w:val="-6"/>
          <w:sz w:val="28"/>
          <w:szCs w:val="28"/>
        </w:rPr>
      </w:pPr>
      <w:r w:rsidRPr="00052156">
        <w:rPr>
          <w:rFonts w:ascii="Times New Roman" w:hAnsi="Times New Roman" w:cs="Times New Roman"/>
          <w:b/>
          <w:spacing w:val="-6"/>
          <w:sz w:val="28"/>
          <w:szCs w:val="28"/>
        </w:rPr>
        <w:t>Lưu ý:</w:t>
      </w:r>
      <w:r w:rsidRPr="00052156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spacing w:val="-6"/>
          <w:sz w:val="28"/>
          <w:szCs w:val="28"/>
        </w:rPr>
        <w:t>N</w:t>
      </w:r>
      <w:r w:rsidRPr="00052156">
        <w:rPr>
          <w:rFonts w:ascii="Times New Roman" w:hAnsi="Times New Roman" w:cs="Times New Roman"/>
          <w:bCs/>
          <w:i/>
          <w:spacing w:val="-6"/>
          <w:sz w:val="28"/>
          <w:szCs w:val="28"/>
        </w:rPr>
        <w:t>ội dung trên chưa bao gồm các bài kiểm tra, đánh giá thường xuyên và định kì theo quy định.</w:t>
      </w:r>
      <w:bookmarkStart w:id="0" w:name="_GoBack"/>
      <w:bookmarkEnd w:id="0"/>
    </w:p>
    <w:p w14:paraId="249E85B8" w14:textId="1CD3FF9E" w:rsidR="003D12E7" w:rsidRPr="00052156" w:rsidRDefault="0067123F" w:rsidP="005B6050">
      <w:pPr>
        <w:tabs>
          <w:tab w:val="left" w:pos="4830"/>
          <w:tab w:val="center" w:pos="7426"/>
        </w:tabs>
        <w:spacing w:before="12" w:after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156">
        <w:rPr>
          <w:rFonts w:ascii="Times New Roman" w:hAnsi="Times New Roman" w:cs="Times New Roman"/>
          <w:b/>
          <w:sz w:val="28"/>
          <w:szCs w:val="28"/>
        </w:rPr>
        <w:t>Lớp 7</w:t>
      </w:r>
    </w:p>
    <w:p w14:paraId="707CAF72" w14:textId="77777777" w:rsidR="003D12E7" w:rsidRPr="00052156" w:rsidRDefault="003D12E7" w:rsidP="003D12E7">
      <w:pPr>
        <w:spacing w:before="12" w:after="12"/>
        <w:jc w:val="center"/>
        <w:rPr>
          <w:rFonts w:ascii="Times New Roman" w:hAnsi="Times New Roman" w:cs="Times New Roman"/>
          <w:sz w:val="28"/>
          <w:szCs w:val="28"/>
        </w:rPr>
      </w:pPr>
      <w:r w:rsidRPr="00052156">
        <w:rPr>
          <w:rFonts w:ascii="Times New Roman" w:hAnsi="Times New Roman" w:cs="Times New Roman"/>
          <w:sz w:val="28"/>
          <w:szCs w:val="28"/>
        </w:rPr>
        <w:t>Cả năm: 35 tuần (35 tiết)</w:t>
      </w:r>
    </w:p>
    <w:p w14:paraId="7A638CD1" w14:textId="77777777" w:rsidR="003D12E7" w:rsidRPr="00052156" w:rsidRDefault="003D12E7" w:rsidP="003D12E7">
      <w:pPr>
        <w:spacing w:before="12" w:after="12"/>
        <w:jc w:val="center"/>
        <w:rPr>
          <w:rFonts w:ascii="Times New Roman" w:hAnsi="Times New Roman" w:cs="Times New Roman"/>
          <w:sz w:val="28"/>
          <w:szCs w:val="28"/>
        </w:rPr>
      </w:pPr>
      <w:r w:rsidRPr="00052156">
        <w:rPr>
          <w:rFonts w:ascii="Times New Roman" w:hAnsi="Times New Roman" w:cs="Times New Roman"/>
          <w:sz w:val="28"/>
          <w:szCs w:val="28"/>
        </w:rPr>
        <w:t xml:space="preserve">Học kì I: 18 tuần (18 tiết) </w:t>
      </w:r>
    </w:p>
    <w:p w14:paraId="581E170D" w14:textId="77777777" w:rsidR="003D12E7" w:rsidRPr="00052156" w:rsidRDefault="003D12E7" w:rsidP="003D12E7">
      <w:pPr>
        <w:spacing w:before="12" w:after="12"/>
        <w:jc w:val="center"/>
        <w:rPr>
          <w:rFonts w:ascii="Times New Roman" w:hAnsi="Times New Roman" w:cs="Times New Roman"/>
          <w:sz w:val="28"/>
          <w:szCs w:val="28"/>
        </w:rPr>
      </w:pPr>
      <w:r w:rsidRPr="00052156">
        <w:rPr>
          <w:rFonts w:ascii="Times New Roman" w:hAnsi="Times New Roman" w:cs="Times New Roman"/>
          <w:sz w:val="28"/>
          <w:szCs w:val="28"/>
        </w:rPr>
        <w:t xml:space="preserve">Học kì II: 17 tuần (17 tiết) </w:t>
      </w:r>
    </w:p>
    <w:tbl>
      <w:tblPr>
        <w:tblStyle w:val="TableGrid"/>
        <w:tblW w:w="9639" w:type="dxa"/>
        <w:tblInd w:w="534" w:type="dxa"/>
        <w:tblLook w:val="04A0" w:firstRow="1" w:lastRow="0" w:firstColumn="1" w:lastColumn="0" w:noHBand="0" w:noVBand="1"/>
      </w:tblPr>
      <w:tblGrid>
        <w:gridCol w:w="1417"/>
        <w:gridCol w:w="8222"/>
      </w:tblGrid>
      <w:tr w:rsidR="00193EFA" w:rsidRPr="00052156" w14:paraId="2A76D5AF" w14:textId="77777777" w:rsidTr="00F30440">
        <w:trPr>
          <w:trHeight w:val="385"/>
          <w:tblHeader/>
        </w:trPr>
        <w:tc>
          <w:tcPr>
            <w:tcW w:w="1417" w:type="dxa"/>
            <w:vAlign w:val="center"/>
          </w:tcPr>
          <w:p w14:paraId="15672192" w14:textId="77777777" w:rsidR="002E2B4E" w:rsidRPr="00052156" w:rsidRDefault="002E2B4E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8222" w:type="dxa"/>
            <w:vAlign w:val="center"/>
          </w:tcPr>
          <w:p w14:paraId="307F9B55" w14:textId="77777777" w:rsidR="002E2B4E" w:rsidRPr="00052156" w:rsidRDefault="002E2B4E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</w:tr>
      <w:tr w:rsidR="00193EFA" w:rsidRPr="00052156" w14:paraId="29BCDD49" w14:textId="77777777" w:rsidTr="00F30440">
        <w:trPr>
          <w:trHeight w:val="463"/>
        </w:trPr>
        <w:tc>
          <w:tcPr>
            <w:tcW w:w="1417" w:type="dxa"/>
            <w:vMerge w:val="restart"/>
            <w:vAlign w:val="center"/>
          </w:tcPr>
          <w:p w14:paraId="1B7A3FF5" w14:textId="77777777" w:rsidR="008679B2" w:rsidRPr="00052156" w:rsidRDefault="008679B2" w:rsidP="008679B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Học kì I</w:t>
            </w:r>
          </w:p>
        </w:tc>
        <w:tc>
          <w:tcPr>
            <w:tcW w:w="8222" w:type="dxa"/>
            <w:vAlign w:val="center"/>
          </w:tcPr>
          <w:p w14:paraId="3BF46469" w14:textId="79A4FF82" w:rsidR="008679B2" w:rsidRPr="00052156" w:rsidRDefault="008679B2" w:rsidP="002B6E8B">
            <w:pPr>
              <w:spacing w:before="12" w:after="12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Máy tính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và cộng đồng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(1</w:t>
            </w:r>
            <w:r w:rsidR="00B90965"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7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%)</w:t>
            </w:r>
          </w:p>
        </w:tc>
      </w:tr>
      <w:tr w:rsidR="00193EFA" w:rsidRPr="00052156" w14:paraId="42345E35" w14:textId="77777777" w:rsidTr="00F30440">
        <w:trPr>
          <w:trHeight w:val="463"/>
        </w:trPr>
        <w:tc>
          <w:tcPr>
            <w:tcW w:w="1417" w:type="dxa"/>
            <w:vMerge/>
          </w:tcPr>
          <w:p w14:paraId="4D82001A" w14:textId="77777777" w:rsidR="008679B2" w:rsidRPr="00052156" w:rsidRDefault="008679B2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0F4AC355" w14:textId="474F4B4A" w:rsidR="008679B2" w:rsidRPr="00052156" w:rsidRDefault="008679B2" w:rsidP="002E2B4E">
            <w:pPr>
              <w:spacing w:before="12" w:after="12"/>
              <w:ind w:firstLine="304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1. Thiết bị vào - ra</w:t>
            </w:r>
          </w:p>
        </w:tc>
      </w:tr>
      <w:tr w:rsidR="00193EFA" w:rsidRPr="00052156" w14:paraId="2DFA812F" w14:textId="77777777" w:rsidTr="00F30440">
        <w:trPr>
          <w:trHeight w:val="463"/>
        </w:trPr>
        <w:tc>
          <w:tcPr>
            <w:tcW w:w="1417" w:type="dxa"/>
            <w:vMerge/>
          </w:tcPr>
          <w:p w14:paraId="48A0C55F" w14:textId="77777777" w:rsidR="008679B2" w:rsidRPr="00052156" w:rsidRDefault="008679B2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5AC0B55C" w14:textId="78197A68" w:rsidR="008679B2" w:rsidRPr="00052156" w:rsidRDefault="008679B2" w:rsidP="002E2B4E">
            <w:pPr>
              <w:spacing w:before="12" w:after="12"/>
              <w:ind w:firstLine="304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2. Phần mềm máy tính</w:t>
            </w:r>
          </w:p>
        </w:tc>
      </w:tr>
      <w:tr w:rsidR="00193EFA" w:rsidRPr="00052156" w14:paraId="7ADE465E" w14:textId="77777777" w:rsidTr="00F30440">
        <w:trPr>
          <w:trHeight w:val="463"/>
        </w:trPr>
        <w:tc>
          <w:tcPr>
            <w:tcW w:w="1417" w:type="dxa"/>
            <w:vMerge/>
          </w:tcPr>
          <w:p w14:paraId="6E0EF849" w14:textId="77777777" w:rsidR="008679B2" w:rsidRPr="00052156" w:rsidRDefault="008679B2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4F57EAFA" w14:textId="7BFCD46D" w:rsidR="008679B2" w:rsidRPr="00052156" w:rsidRDefault="008679B2" w:rsidP="002E2B4E">
            <w:pPr>
              <w:spacing w:before="12" w:after="12"/>
              <w:ind w:firstLine="304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3. Quản lí dữ liệu trong máy tính</w:t>
            </w:r>
          </w:p>
        </w:tc>
      </w:tr>
      <w:tr w:rsidR="00193EFA" w:rsidRPr="00052156" w14:paraId="5D863F63" w14:textId="77777777" w:rsidTr="00F30440">
        <w:trPr>
          <w:trHeight w:val="463"/>
        </w:trPr>
        <w:tc>
          <w:tcPr>
            <w:tcW w:w="1417" w:type="dxa"/>
            <w:vMerge/>
          </w:tcPr>
          <w:p w14:paraId="3C3E8447" w14:textId="77777777" w:rsidR="008679B2" w:rsidRPr="00052156" w:rsidRDefault="008679B2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456562A5" w14:textId="5B09BE92" w:rsidR="008679B2" w:rsidRPr="00052156" w:rsidRDefault="008679B2" w:rsidP="005A6FA4">
            <w:pPr>
              <w:spacing w:before="12" w:after="1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Chủ đề 2. Tổ chức lưu trữ, tìm kiếm và trao đổi thông tin 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(</w:t>
            </w:r>
            <w:r w:rsidR="00B90965"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8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%)</w:t>
            </w:r>
          </w:p>
        </w:tc>
      </w:tr>
      <w:tr w:rsidR="00193EFA" w:rsidRPr="00052156" w14:paraId="20760029" w14:textId="77777777" w:rsidTr="00F30440">
        <w:trPr>
          <w:trHeight w:val="463"/>
        </w:trPr>
        <w:tc>
          <w:tcPr>
            <w:tcW w:w="1417" w:type="dxa"/>
            <w:vMerge/>
          </w:tcPr>
          <w:p w14:paraId="023AA4F1" w14:textId="77777777" w:rsidR="008679B2" w:rsidRPr="00052156" w:rsidRDefault="008679B2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1ED65B37" w14:textId="7B181DD0" w:rsidR="008679B2" w:rsidRPr="00052156" w:rsidRDefault="008679B2" w:rsidP="002E2B4E">
            <w:pPr>
              <w:spacing w:before="12" w:after="12"/>
              <w:ind w:firstLine="304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4. Mạng xã hội và một số kênh trao đổi thông tin trên Internet</w:t>
            </w:r>
          </w:p>
        </w:tc>
      </w:tr>
      <w:tr w:rsidR="00193EFA" w:rsidRPr="00052156" w14:paraId="36856182" w14:textId="77777777" w:rsidTr="00F30440">
        <w:trPr>
          <w:trHeight w:val="463"/>
        </w:trPr>
        <w:tc>
          <w:tcPr>
            <w:tcW w:w="1417" w:type="dxa"/>
            <w:vMerge/>
          </w:tcPr>
          <w:p w14:paraId="69F0F1B2" w14:textId="77777777" w:rsidR="008679B2" w:rsidRPr="00052156" w:rsidRDefault="008679B2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5B751A78" w14:textId="0D70DC9C" w:rsidR="008679B2" w:rsidRPr="00052156" w:rsidRDefault="008679B2" w:rsidP="005A6FA4">
            <w:pPr>
              <w:spacing w:before="12" w:after="12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đức,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pháp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luật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văn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hoá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trong môi</w:t>
            </w:r>
            <w:r w:rsidRPr="00052156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trường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số (</w:t>
            </w:r>
            <w:r w:rsidR="00B90965"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6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%)</w:t>
            </w:r>
          </w:p>
        </w:tc>
      </w:tr>
      <w:tr w:rsidR="00193EFA" w:rsidRPr="00052156" w14:paraId="16D05F55" w14:textId="77777777" w:rsidTr="00F30440">
        <w:trPr>
          <w:trHeight w:val="463"/>
        </w:trPr>
        <w:tc>
          <w:tcPr>
            <w:tcW w:w="1417" w:type="dxa"/>
            <w:vMerge/>
          </w:tcPr>
          <w:p w14:paraId="35FA91FE" w14:textId="77777777" w:rsidR="008679B2" w:rsidRPr="00052156" w:rsidRDefault="008679B2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68BF87FA" w14:textId="5A5E51BD" w:rsidR="008679B2" w:rsidRPr="00052156" w:rsidRDefault="008679B2" w:rsidP="002E2B4E">
            <w:pPr>
              <w:spacing w:before="12" w:after="12"/>
              <w:ind w:firstLine="304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5. Ứng xử trên mạng</w:t>
            </w:r>
          </w:p>
        </w:tc>
      </w:tr>
      <w:tr w:rsidR="00193EFA" w:rsidRPr="00052156" w14:paraId="29C167D7" w14:textId="77777777" w:rsidTr="00F30440">
        <w:trPr>
          <w:trHeight w:val="463"/>
        </w:trPr>
        <w:tc>
          <w:tcPr>
            <w:tcW w:w="1417" w:type="dxa"/>
            <w:vMerge/>
          </w:tcPr>
          <w:p w14:paraId="52E60DBB" w14:textId="77777777" w:rsidR="008679B2" w:rsidRPr="00052156" w:rsidRDefault="008679B2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5EA98E35" w14:textId="493F96EB" w:rsidR="008679B2" w:rsidRPr="00052156" w:rsidRDefault="008679B2" w:rsidP="001675DF">
            <w:pPr>
              <w:spacing w:before="12" w:after="12"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Chủ đề 4. Ứng dụng tin học 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(</w:t>
            </w:r>
            <w:r w:rsidR="00B90965"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49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%)</w:t>
            </w:r>
          </w:p>
        </w:tc>
      </w:tr>
      <w:tr w:rsidR="00193EFA" w:rsidRPr="00052156" w14:paraId="51EB1F7E" w14:textId="77777777" w:rsidTr="00F30440">
        <w:trPr>
          <w:trHeight w:val="463"/>
        </w:trPr>
        <w:tc>
          <w:tcPr>
            <w:tcW w:w="1417" w:type="dxa"/>
            <w:vMerge/>
          </w:tcPr>
          <w:p w14:paraId="1A0B7402" w14:textId="77777777" w:rsidR="008679B2" w:rsidRPr="00052156" w:rsidRDefault="008679B2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446E2E18" w14:textId="0FCB3C34" w:rsidR="008679B2" w:rsidRPr="00052156" w:rsidRDefault="008679B2" w:rsidP="00DD596A">
            <w:pPr>
              <w:spacing w:before="12" w:after="12"/>
              <w:ind w:firstLine="299"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6. Làm quen với phần mềm bảng tính</w:t>
            </w:r>
          </w:p>
        </w:tc>
      </w:tr>
      <w:tr w:rsidR="00193EFA" w:rsidRPr="00052156" w14:paraId="427E25CE" w14:textId="77777777" w:rsidTr="00F30440">
        <w:trPr>
          <w:trHeight w:val="463"/>
        </w:trPr>
        <w:tc>
          <w:tcPr>
            <w:tcW w:w="1417" w:type="dxa"/>
            <w:vMerge/>
          </w:tcPr>
          <w:p w14:paraId="6096C087" w14:textId="77777777" w:rsidR="008679B2" w:rsidRPr="00052156" w:rsidRDefault="008679B2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1264DCFA" w14:textId="751DD270" w:rsidR="008679B2" w:rsidRPr="00052156" w:rsidRDefault="008679B2" w:rsidP="00DD596A">
            <w:pPr>
              <w:spacing w:before="12" w:after="12"/>
              <w:ind w:firstLine="299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Bài 7. Tính toán tự động trên bảng tính</w:t>
            </w:r>
          </w:p>
        </w:tc>
      </w:tr>
      <w:tr w:rsidR="00193EFA" w:rsidRPr="00052156" w14:paraId="0DB5E5B7" w14:textId="77777777" w:rsidTr="00F30440">
        <w:trPr>
          <w:trHeight w:val="463"/>
        </w:trPr>
        <w:tc>
          <w:tcPr>
            <w:tcW w:w="1417" w:type="dxa"/>
            <w:vMerge/>
          </w:tcPr>
          <w:p w14:paraId="3A3FD5DC" w14:textId="77777777" w:rsidR="008679B2" w:rsidRPr="00052156" w:rsidRDefault="008679B2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3DFC28CC" w14:textId="2BA9B00D" w:rsidR="008679B2" w:rsidRPr="00052156" w:rsidRDefault="008679B2" w:rsidP="00DD596A">
            <w:pPr>
              <w:spacing w:before="12" w:after="12"/>
              <w:ind w:firstLine="299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Bài 8. Công cụ hỗ trợ tính toán</w:t>
            </w:r>
          </w:p>
        </w:tc>
      </w:tr>
      <w:tr w:rsidR="00193EFA" w:rsidRPr="00052156" w14:paraId="234BA4F6" w14:textId="77777777" w:rsidTr="00F30440">
        <w:trPr>
          <w:trHeight w:val="463"/>
        </w:trPr>
        <w:tc>
          <w:tcPr>
            <w:tcW w:w="1417" w:type="dxa"/>
            <w:vMerge w:val="restart"/>
          </w:tcPr>
          <w:p w14:paraId="6DD28E9E" w14:textId="77777777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1B647F2" w14:textId="77777777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C95C9DC" w14:textId="77777777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2D82AEA" w14:textId="77777777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F2F532" w14:textId="77777777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BB53051" w14:textId="77777777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Học kì II</w:t>
            </w:r>
          </w:p>
          <w:p w14:paraId="210B7343" w14:textId="77777777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51911A" w14:textId="77777777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388264" w14:textId="77777777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EEF80B" w14:textId="77777777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886F78" w14:textId="77777777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A016C5C" w14:textId="29F31C11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Học kì II</w:t>
            </w:r>
          </w:p>
        </w:tc>
        <w:tc>
          <w:tcPr>
            <w:tcW w:w="8222" w:type="dxa"/>
            <w:vAlign w:val="center"/>
          </w:tcPr>
          <w:p w14:paraId="33A6DBD1" w14:textId="005F1F80" w:rsidR="00F66910" w:rsidRPr="00052156" w:rsidRDefault="00F66910" w:rsidP="00DD596A">
            <w:pPr>
              <w:spacing w:before="12" w:after="12"/>
              <w:ind w:firstLine="299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Bài 9. Trình bày bảng tính</w:t>
            </w:r>
          </w:p>
        </w:tc>
      </w:tr>
      <w:tr w:rsidR="00193EFA" w:rsidRPr="00052156" w14:paraId="29CEF764" w14:textId="77777777" w:rsidTr="00F30440">
        <w:trPr>
          <w:trHeight w:val="463"/>
        </w:trPr>
        <w:tc>
          <w:tcPr>
            <w:tcW w:w="1417" w:type="dxa"/>
            <w:vMerge/>
          </w:tcPr>
          <w:p w14:paraId="1BCC043F" w14:textId="6D40E65E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7CCB998F" w14:textId="45A917AA" w:rsidR="00F66910" w:rsidRPr="00052156" w:rsidRDefault="00F66910" w:rsidP="00DD596A">
            <w:pPr>
              <w:spacing w:before="12" w:after="12"/>
              <w:ind w:firstLine="299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Bài 10. Hoàn thiện bảng tính</w:t>
            </w:r>
          </w:p>
        </w:tc>
      </w:tr>
      <w:tr w:rsidR="00193EFA" w:rsidRPr="00052156" w14:paraId="0D2A6FBE" w14:textId="77777777" w:rsidTr="00F30440">
        <w:trPr>
          <w:trHeight w:val="463"/>
        </w:trPr>
        <w:tc>
          <w:tcPr>
            <w:tcW w:w="1417" w:type="dxa"/>
            <w:vMerge/>
            <w:vAlign w:val="center"/>
          </w:tcPr>
          <w:p w14:paraId="6D11CC8F" w14:textId="7FF50539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5EE187FA" w14:textId="7649BE2F" w:rsidR="00F66910" w:rsidRPr="00052156" w:rsidRDefault="00F66910" w:rsidP="00DD596A">
            <w:pPr>
              <w:spacing w:before="12" w:after="12"/>
              <w:ind w:firstLine="299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Bài 11. Tạo bài trình chiếu</w:t>
            </w:r>
          </w:p>
        </w:tc>
      </w:tr>
      <w:tr w:rsidR="00193EFA" w:rsidRPr="00052156" w14:paraId="1099BEB0" w14:textId="77777777" w:rsidTr="00F30440">
        <w:trPr>
          <w:trHeight w:val="463"/>
        </w:trPr>
        <w:tc>
          <w:tcPr>
            <w:tcW w:w="1417" w:type="dxa"/>
            <w:vMerge/>
          </w:tcPr>
          <w:p w14:paraId="105DD66D" w14:textId="77777777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7AF7D455" w14:textId="08A1130A" w:rsidR="00F66910" w:rsidRPr="00052156" w:rsidRDefault="00F66910" w:rsidP="00DD596A">
            <w:pPr>
              <w:spacing w:before="12" w:after="12"/>
              <w:ind w:firstLine="299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Bài 12. Định dạng đối tượng trên trang chiếu</w:t>
            </w:r>
          </w:p>
        </w:tc>
      </w:tr>
      <w:tr w:rsidR="00193EFA" w:rsidRPr="00052156" w14:paraId="0A6B1365" w14:textId="77777777" w:rsidTr="00F30440">
        <w:trPr>
          <w:trHeight w:val="463"/>
        </w:trPr>
        <w:tc>
          <w:tcPr>
            <w:tcW w:w="1417" w:type="dxa"/>
            <w:vMerge/>
          </w:tcPr>
          <w:p w14:paraId="7BB95BBF" w14:textId="77777777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1101BAE1" w14:textId="60E768E8" w:rsidR="00F66910" w:rsidRPr="00052156" w:rsidRDefault="00F66910" w:rsidP="002E2B4E">
            <w:pPr>
              <w:spacing w:before="12" w:after="12"/>
              <w:ind w:firstLine="304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13. Thực hành tổng hợp: Hoàn thiện bài trình chiếu</w:t>
            </w:r>
          </w:p>
        </w:tc>
      </w:tr>
      <w:tr w:rsidR="00193EFA" w:rsidRPr="00052156" w14:paraId="37DA30D0" w14:textId="77777777" w:rsidTr="00F30440">
        <w:trPr>
          <w:trHeight w:val="463"/>
        </w:trPr>
        <w:tc>
          <w:tcPr>
            <w:tcW w:w="1417" w:type="dxa"/>
            <w:vMerge/>
          </w:tcPr>
          <w:p w14:paraId="64D59E5E" w14:textId="77777777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72295CCE" w14:textId="53754E40" w:rsidR="00F66910" w:rsidRPr="00052156" w:rsidRDefault="00F66910" w:rsidP="00DD596A">
            <w:pPr>
              <w:spacing w:before="12" w:after="12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Chủ đề 5. Giải quyết vấn đề với sự trợ giúp của máy tính 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(14%)</w:t>
            </w:r>
          </w:p>
        </w:tc>
      </w:tr>
      <w:tr w:rsidR="00193EFA" w:rsidRPr="00052156" w14:paraId="7D6FC5F5" w14:textId="77777777" w:rsidTr="00F30440">
        <w:trPr>
          <w:trHeight w:val="463"/>
        </w:trPr>
        <w:tc>
          <w:tcPr>
            <w:tcW w:w="1417" w:type="dxa"/>
            <w:vMerge/>
          </w:tcPr>
          <w:p w14:paraId="5D0F1FD5" w14:textId="77777777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28451628" w14:textId="33BA3181" w:rsidR="00F66910" w:rsidRPr="00052156" w:rsidRDefault="00F66910" w:rsidP="002E2B4E">
            <w:pPr>
              <w:spacing w:before="12" w:after="12"/>
              <w:ind w:firstLine="304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Bài 14. Thuật toán tìm kiếm tuần tự</w:t>
            </w:r>
          </w:p>
        </w:tc>
      </w:tr>
      <w:tr w:rsidR="00193EFA" w:rsidRPr="00052156" w14:paraId="013C692A" w14:textId="77777777" w:rsidTr="00F30440">
        <w:trPr>
          <w:trHeight w:val="463"/>
        </w:trPr>
        <w:tc>
          <w:tcPr>
            <w:tcW w:w="1417" w:type="dxa"/>
            <w:vMerge/>
          </w:tcPr>
          <w:p w14:paraId="5D3038CD" w14:textId="77777777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1E00013E" w14:textId="7A91ED99" w:rsidR="00F66910" w:rsidRPr="00052156" w:rsidRDefault="00F66910" w:rsidP="002E2B4E">
            <w:pPr>
              <w:spacing w:before="12" w:after="12"/>
              <w:ind w:firstLine="304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Bài 15. Thuật toán tìm kiếm nhị phân</w:t>
            </w:r>
          </w:p>
        </w:tc>
      </w:tr>
      <w:tr w:rsidR="00193EFA" w:rsidRPr="00052156" w14:paraId="06B642BA" w14:textId="77777777" w:rsidTr="00F30440">
        <w:trPr>
          <w:trHeight w:val="463"/>
        </w:trPr>
        <w:tc>
          <w:tcPr>
            <w:tcW w:w="1417" w:type="dxa"/>
            <w:vMerge/>
          </w:tcPr>
          <w:p w14:paraId="7ADDE6EB" w14:textId="77777777" w:rsidR="00F66910" w:rsidRPr="00052156" w:rsidRDefault="00F66910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2DF0B757" w14:textId="57361F52" w:rsidR="00F66910" w:rsidRPr="00052156" w:rsidRDefault="00F66910" w:rsidP="002E2B4E">
            <w:pPr>
              <w:spacing w:before="12" w:after="12"/>
              <w:ind w:firstLine="304"/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Bài 16. Thuật toán sắp xếp</w:t>
            </w:r>
          </w:p>
        </w:tc>
      </w:tr>
    </w:tbl>
    <w:p w14:paraId="605837DB" w14:textId="6C52B3FD" w:rsidR="00720844" w:rsidRPr="00052156" w:rsidRDefault="009F36AE" w:rsidP="00052156">
      <w:pPr>
        <w:spacing w:before="120"/>
        <w:ind w:firstLine="720"/>
        <w:jc w:val="both"/>
        <w:rPr>
          <w:rFonts w:ascii="Times New Roman" w:hAnsi="Times New Roman" w:cs="Times New Roman"/>
          <w:bCs/>
          <w:i/>
          <w:spacing w:val="-6"/>
          <w:sz w:val="28"/>
          <w:szCs w:val="28"/>
        </w:rPr>
      </w:pPr>
      <w:r w:rsidRPr="00052156">
        <w:rPr>
          <w:rFonts w:ascii="Times New Roman" w:hAnsi="Times New Roman" w:cs="Times New Roman"/>
          <w:b/>
          <w:spacing w:val="-6"/>
          <w:sz w:val="28"/>
          <w:szCs w:val="28"/>
        </w:rPr>
        <w:t>Lưu ý:</w:t>
      </w:r>
      <w:r w:rsidRPr="00052156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 w:rsidR="00F30440">
        <w:rPr>
          <w:rFonts w:ascii="Times New Roman" w:hAnsi="Times New Roman" w:cs="Times New Roman"/>
          <w:bCs/>
          <w:i/>
          <w:spacing w:val="-6"/>
          <w:sz w:val="28"/>
          <w:szCs w:val="28"/>
        </w:rPr>
        <w:t>N</w:t>
      </w:r>
      <w:r w:rsidRPr="00052156">
        <w:rPr>
          <w:rFonts w:ascii="Times New Roman" w:hAnsi="Times New Roman" w:cs="Times New Roman"/>
          <w:bCs/>
          <w:i/>
          <w:spacing w:val="-6"/>
          <w:sz w:val="28"/>
          <w:szCs w:val="28"/>
        </w:rPr>
        <w:t>ội dung trên chưa bao gồm các bài kiểm tra, đánh giá thường xuyên và định kì theo quy định.</w:t>
      </w:r>
    </w:p>
    <w:p w14:paraId="1DE2C18A" w14:textId="7CE6E039" w:rsidR="00720844" w:rsidRPr="00052156" w:rsidRDefault="00720844" w:rsidP="00720844">
      <w:pPr>
        <w:tabs>
          <w:tab w:val="left" w:pos="4830"/>
          <w:tab w:val="center" w:pos="7426"/>
        </w:tabs>
        <w:spacing w:before="12" w:after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156">
        <w:rPr>
          <w:rFonts w:ascii="Times New Roman" w:hAnsi="Times New Roman" w:cs="Times New Roman"/>
          <w:b/>
          <w:sz w:val="28"/>
          <w:szCs w:val="28"/>
        </w:rPr>
        <w:t>Lớp 8</w:t>
      </w:r>
    </w:p>
    <w:p w14:paraId="4B8C9D2F" w14:textId="77777777" w:rsidR="00720844" w:rsidRPr="00052156" w:rsidRDefault="00720844" w:rsidP="00720844">
      <w:pPr>
        <w:spacing w:before="12" w:after="12"/>
        <w:jc w:val="center"/>
        <w:rPr>
          <w:rFonts w:ascii="Times New Roman" w:hAnsi="Times New Roman" w:cs="Times New Roman"/>
          <w:sz w:val="28"/>
          <w:szCs w:val="28"/>
        </w:rPr>
      </w:pPr>
      <w:r w:rsidRPr="00052156">
        <w:rPr>
          <w:rFonts w:ascii="Times New Roman" w:hAnsi="Times New Roman" w:cs="Times New Roman"/>
          <w:sz w:val="28"/>
          <w:szCs w:val="28"/>
        </w:rPr>
        <w:t>Cả năm: 35 tuần (35 tiết)</w:t>
      </w:r>
    </w:p>
    <w:p w14:paraId="6C76FE65" w14:textId="77777777" w:rsidR="00720844" w:rsidRPr="00052156" w:rsidRDefault="00720844" w:rsidP="00720844">
      <w:pPr>
        <w:spacing w:before="12" w:after="12"/>
        <w:jc w:val="center"/>
        <w:rPr>
          <w:rFonts w:ascii="Times New Roman" w:hAnsi="Times New Roman" w:cs="Times New Roman"/>
          <w:sz w:val="28"/>
          <w:szCs w:val="28"/>
        </w:rPr>
      </w:pPr>
      <w:r w:rsidRPr="00052156">
        <w:rPr>
          <w:rFonts w:ascii="Times New Roman" w:hAnsi="Times New Roman" w:cs="Times New Roman"/>
          <w:sz w:val="28"/>
          <w:szCs w:val="28"/>
        </w:rPr>
        <w:t xml:space="preserve">Học kì I: 18 tuần (18 tiết) </w:t>
      </w:r>
    </w:p>
    <w:p w14:paraId="2C0A5F3B" w14:textId="77777777" w:rsidR="00720844" w:rsidRPr="00052156" w:rsidRDefault="00720844" w:rsidP="00720844">
      <w:pPr>
        <w:spacing w:before="12" w:after="12"/>
        <w:jc w:val="center"/>
        <w:rPr>
          <w:rFonts w:ascii="Times New Roman" w:hAnsi="Times New Roman" w:cs="Times New Roman"/>
          <w:sz w:val="28"/>
          <w:szCs w:val="28"/>
        </w:rPr>
      </w:pPr>
      <w:r w:rsidRPr="00052156">
        <w:rPr>
          <w:rFonts w:ascii="Times New Roman" w:hAnsi="Times New Roman" w:cs="Times New Roman"/>
          <w:sz w:val="28"/>
          <w:szCs w:val="28"/>
        </w:rPr>
        <w:t xml:space="preserve">Học kì II: 17 tuần (17 tiết) </w:t>
      </w:r>
    </w:p>
    <w:tbl>
      <w:tblPr>
        <w:tblStyle w:val="TableGrid"/>
        <w:tblW w:w="9639" w:type="dxa"/>
        <w:tblInd w:w="534" w:type="dxa"/>
        <w:tblLook w:val="04A0" w:firstRow="1" w:lastRow="0" w:firstColumn="1" w:lastColumn="0" w:noHBand="0" w:noVBand="1"/>
      </w:tblPr>
      <w:tblGrid>
        <w:gridCol w:w="1417"/>
        <w:gridCol w:w="8222"/>
      </w:tblGrid>
      <w:tr w:rsidR="00193EFA" w:rsidRPr="00052156" w14:paraId="382B99B3" w14:textId="77777777" w:rsidTr="00F30440">
        <w:trPr>
          <w:trHeight w:val="385"/>
          <w:tblHeader/>
        </w:trPr>
        <w:tc>
          <w:tcPr>
            <w:tcW w:w="1417" w:type="dxa"/>
            <w:vAlign w:val="center"/>
          </w:tcPr>
          <w:p w14:paraId="24F41BB3" w14:textId="77777777" w:rsidR="00F74BE3" w:rsidRPr="00052156" w:rsidRDefault="00F74BE3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8222" w:type="dxa"/>
            <w:vAlign w:val="center"/>
          </w:tcPr>
          <w:p w14:paraId="43D75D85" w14:textId="77777777" w:rsidR="00F74BE3" w:rsidRPr="00052156" w:rsidRDefault="00F74BE3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</w:tr>
      <w:tr w:rsidR="00193EFA" w:rsidRPr="00052156" w14:paraId="7FCFC27F" w14:textId="77777777" w:rsidTr="00F30440">
        <w:trPr>
          <w:trHeight w:val="463"/>
        </w:trPr>
        <w:tc>
          <w:tcPr>
            <w:tcW w:w="1417" w:type="dxa"/>
            <w:vMerge w:val="restart"/>
          </w:tcPr>
          <w:p w14:paraId="7BB42E75" w14:textId="77777777" w:rsidR="00F74BE3" w:rsidRPr="00052156" w:rsidRDefault="00F74BE3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A6734D1" w14:textId="77777777" w:rsidR="00F74BE3" w:rsidRPr="00052156" w:rsidRDefault="00F74BE3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4620892" w14:textId="77777777" w:rsidR="00F74BE3" w:rsidRPr="00052156" w:rsidRDefault="00F74BE3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FEFB04A" w14:textId="77777777" w:rsidR="00F74BE3" w:rsidRPr="00052156" w:rsidRDefault="00F74BE3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94AEC69" w14:textId="77777777" w:rsidR="00F74BE3" w:rsidRPr="00052156" w:rsidRDefault="00F74BE3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A5C56C8" w14:textId="77777777" w:rsidR="00F74BE3" w:rsidRPr="00052156" w:rsidRDefault="00F74BE3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379F9F1" w14:textId="77777777" w:rsidR="00F74BE3" w:rsidRPr="00052156" w:rsidRDefault="00F74BE3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Học kì I</w:t>
            </w:r>
          </w:p>
        </w:tc>
        <w:tc>
          <w:tcPr>
            <w:tcW w:w="8222" w:type="dxa"/>
            <w:vAlign w:val="center"/>
          </w:tcPr>
          <w:p w14:paraId="697670BC" w14:textId="55F6BFCD" w:rsidR="00F74BE3" w:rsidRPr="00052156" w:rsidRDefault="00F74BE3" w:rsidP="001B331F">
            <w:pPr>
              <w:spacing w:before="12" w:after="12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="004C4A00"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Máy tính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và cộng đồng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(6%)</w:t>
            </w:r>
          </w:p>
        </w:tc>
      </w:tr>
      <w:tr w:rsidR="00193EFA" w:rsidRPr="00052156" w14:paraId="7E92B39B" w14:textId="77777777" w:rsidTr="00F30440">
        <w:trPr>
          <w:trHeight w:val="463"/>
        </w:trPr>
        <w:tc>
          <w:tcPr>
            <w:tcW w:w="1417" w:type="dxa"/>
            <w:vMerge/>
          </w:tcPr>
          <w:p w14:paraId="6065790C" w14:textId="77777777" w:rsidR="00F74BE3" w:rsidRPr="00052156" w:rsidRDefault="00F74BE3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2FE1A564" w14:textId="0085F845" w:rsidR="00F74BE3" w:rsidRPr="00052156" w:rsidRDefault="00AA5DC2" w:rsidP="000C71C3">
            <w:pPr>
              <w:spacing w:before="12" w:after="12"/>
              <w:ind w:firstLine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 w:rsidR="00F74BE3" w:rsidRPr="0005215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Lược sử công cụ tính toán</w:t>
            </w:r>
          </w:p>
        </w:tc>
      </w:tr>
      <w:tr w:rsidR="00193EFA" w:rsidRPr="00052156" w14:paraId="4A4AD263" w14:textId="77777777" w:rsidTr="00F30440">
        <w:trPr>
          <w:trHeight w:val="463"/>
        </w:trPr>
        <w:tc>
          <w:tcPr>
            <w:tcW w:w="1417" w:type="dxa"/>
            <w:vMerge/>
          </w:tcPr>
          <w:p w14:paraId="5D01500C" w14:textId="77777777" w:rsidR="00F74BE3" w:rsidRPr="00052156" w:rsidRDefault="00F74BE3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1668B740" w14:textId="662B66AE" w:rsidR="00F74BE3" w:rsidRPr="00052156" w:rsidRDefault="00F74BE3" w:rsidP="001B331F">
            <w:pPr>
              <w:spacing w:before="12" w:after="1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Chủ đề </w:t>
            </w:r>
            <w:r w:rsidR="00AA5DC2"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Tổ chức lưu trữ, tìm kiếm và trao đổi thông tin 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(</w:t>
            </w:r>
            <w:r w:rsidR="00154CC3"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1</w:t>
            </w:r>
            <w:r w:rsidR="00180E1F"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1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%)</w:t>
            </w:r>
          </w:p>
        </w:tc>
      </w:tr>
      <w:tr w:rsidR="00193EFA" w:rsidRPr="00052156" w14:paraId="11CB5A81" w14:textId="77777777" w:rsidTr="00F30440">
        <w:trPr>
          <w:trHeight w:val="463"/>
        </w:trPr>
        <w:tc>
          <w:tcPr>
            <w:tcW w:w="1417" w:type="dxa"/>
            <w:vMerge/>
          </w:tcPr>
          <w:p w14:paraId="33760C63" w14:textId="77777777" w:rsidR="00F74BE3" w:rsidRPr="00052156" w:rsidRDefault="00F74BE3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52C6056F" w14:textId="51F3B358" w:rsidR="00F74BE3" w:rsidRPr="00052156" w:rsidRDefault="00AA5DC2" w:rsidP="000C71C3">
            <w:pPr>
              <w:spacing w:before="12" w:after="12"/>
              <w:ind w:firstLine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2</w:t>
            </w:r>
            <w:r w:rsidR="00F74BE3" w:rsidRPr="0005215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Thông tin trong môi trường số</w:t>
            </w:r>
          </w:p>
        </w:tc>
      </w:tr>
      <w:tr w:rsidR="00193EFA" w:rsidRPr="00052156" w14:paraId="601C5183" w14:textId="77777777" w:rsidTr="00F30440">
        <w:trPr>
          <w:trHeight w:val="463"/>
        </w:trPr>
        <w:tc>
          <w:tcPr>
            <w:tcW w:w="1417" w:type="dxa"/>
            <w:vMerge/>
          </w:tcPr>
          <w:p w14:paraId="415BBEE9" w14:textId="77777777" w:rsidR="00F74BE3" w:rsidRPr="00052156" w:rsidRDefault="00F74BE3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77B7C563" w14:textId="244D098F" w:rsidR="00F74BE3" w:rsidRPr="00052156" w:rsidRDefault="00AA5DC2" w:rsidP="000C71C3">
            <w:pPr>
              <w:spacing w:before="12" w:after="12"/>
              <w:ind w:firstLine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3</w:t>
            </w:r>
            <w:r w:rsidR="00F74BE3" w:rsidRPr="0005215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Thực hành: Khai thác thông tin số</w:t>
            </w:r>
          </w:p>
        </w:tc>
      </w:tr>
      <w:tr w:rsidR="00193EFA" w:rsidRPr="00052156" w14:paraId="172C20A0" w14:textId="77777777" w:rsidTr="00F30440">
        <w:trPr>
          <w:trHeight w:val="463"/>
        </w:trPr>
        <w:tc>
          <w:tcPr>
            <w:tcW w:w="1417" w:type="dxa"/>
            <w:vMerge/>
          </w:tcPr>
          <w:p w14:paraId="396FF3D2" w14:textId="77777777" w:rsidR="00F74BE3" w:rsidRPr="00052156" w:rsidRDefault="00F74BE3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16E981FA" w14:textId="1E726476" w:rsidR="00F74BE3" w:rsidRPr="00052156" w:rsidRDefault="00F74BE3" w:rsidP="001B331F">
            <w:pPr>
              <w:spacing w:before="12" w:after="12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="00AA5DC2"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đức,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pháp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luật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văn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hoá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trong môi</w:t>
            </w:r>
            <w:r w:rsidRPr="00052156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trường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số (</w:t>
            </w:r>
            <w:r w:rsidR="00180E1F"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3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%)</w:t>
            </w:r>
          </w:p>
        </w:tc>
      </w:tr>
      <w:tr w:rsidR="00193EFA" w:rsidRPr="00052156" w14:paraId="1E22A49F" w14:textId="77777777" w:rsidTr="00F30440">
        <w:trPr>
          <w:trHeight w:val="463"/>
        </w:trPr>
        <w:tc>
          <w:tcPr>
            <w:tcW w:w="1417" w:type="dxa"/>
            <w:vMerge/>
          </w:tcPr>
          <w:p w14:paraId="12EC5492" w14:textId="77777777" w:rsidR="00F74BE3" w:rsidRPr="00052156" w:rsidRDefault="00F74BE3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0F753298" w14:textId="488559BE" w:rsidR="00F74BE3" w:rsidRPr="00052156" w:rsidRDefault="00AA5DC2" w:rsidP="000C71C3">
            <w:pPr>
              <w:spacing w:before="12" w:after="12"/>
              <w:ind w:firstLine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4</w:t>
            </w:r>
            <w:r w:rsidR="00F74BE3" w:rsidRPr="00052156">
              <w:rPr>
                <w:rFonts w:ascii="Times New Roman" w:hAnsi="Times New Roman" w:cs="Times New Roman"/>
                <w:sz w:val="28"/>
                <w:szCs w:val="28"/>
              </w:rPr>
              <w:t>. Đạo đức và văn hoá trong sử dụng công nghệ kĩ thuật số</w:t>
            </w:r>
          </w:p>
        </w:tc>
      </w:tr>
      <w:tr w:rsidR="00193EFA" w:rsidRPr="00052156" w14:paraId="10EF32E1" w14:textId="77777777" w:rsidTr="00F30440">
        <w:trPr>
          <w:trHeight w:val="463"/>
        </w:trPr>
        <w:tc>
          <w:tcPr>
            <w:tcW w:w="1417" w:type="dxa"/>
            <w:vMerge/>
          </w:tcPr>
          <w:p w14:paraId="32123277" w14:textId="77777777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7F26DCBD" w14:textId="7159885C" w:rsidR="00676AE9" w:rsidRPr="00052156" w:rsidRDefault="00676AE9" w:rsidP="00676AE9">
            <w:pPr>
              <w:spacing w:before="12" w:after="1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Chủ đề 5. Giải quyết vấn đề với sự trợ giúp của máy tính 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(2</w:t>
            </w:r>
            <w:r w:rsidR="00180E1F"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3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%)</w:t>
            </w:r>
          </w:p>
        </w:tc>
      </w:tr>
      <w:tr w:rsidR="00193EFA" w:rsidRPr="00052156" w14:paraId="1EB1675E" w14:textId="77777777" w:rsidTr="00F30440">
        <w:trPr>
          <w:trHeight w:val="463"/>
        </w:trPr>
        <w:tc>
          <w:tcPr>
            <w:tcW w:w="1417" w:type="dxa"/>
            <w:vMerge/>
          </w:tcPr>
          <w:p w14:paraId="437F8AB9" w14:textId="77777777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0EF9C2C3" w14:textId="63A78D0F" w:rsidR="00676AE9" w:rsidRPr="00052156" w:rsidRDefault="00676AE9" w:rsidP="00676AE9">
            <w:pPr>
              <w:spacing w:before="12" w:after="12"/>
              <w:ind w:firstLine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12. Từ thuật toán đến chương trình</w:t>
            </w:r>
          </w:p>
        </w:tc>
      </w:tr>
      <w:tr w:rsidR="00193EFA" w:rsidRPr="00052156" w14:paraId="5682E605" w14:textId="77777777" w:rsidTr="00F30440">
        <w:trPr>
          <w:trHeight w:val="463"/>
        </w:trPr>
        <w:tc>
          <w:tcPr>
            <w:tcW w:w="1417" w:type="dxa"/>
            <w:vMerge/>
          </w:tcPr>
          <w:p w14:paraId="16D7414A" w14:textId="77777777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5AF079F0" w14:textId="2DDB56A3" w:rsidR="00676AE9" w:rsidRPr="00052156" w:rsidRDefault="00676AE9" w:rsidP="00676AE9">
            <w:pPr>
              <w:spacing w:before="12" w:after="12"/>
              <w:ind w:firstLine="41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13. Biểu diễn dữ liệu</w:t>
            </w:r>
          </w:p>
        </w:tc>
      </w:tr>
      <w:tr w:rsidR="00193EFA" w:rsidRPr="00052156" w14:paraId="15D32DFD" w14:textId="77777777" w:rsidTr="00F30440">
        <w:trPr>
          <w:trHeight w:val="463"/>
        </w:trPr>
        <w:tc>
          <w:tcPr>
            <w:tcW w:w="1417" w:type="dxa"/>
            <w:vMerge/>
          </w:tcPr>
          <w:p w14:paraId="1F0C6C06" w14:textId="77777777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3A98DFEC" w14:textId="52976B0E" w:rsidR="00676AE9" w:rsidRPr="00052156" w:rsidRDefault="00676AE9" w:rsidP="00676AE9">
            <w:pPr>
              <w:spacing w:before="12" w:after="12"/>
              <w:ind w:firstLine="41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14. Cấu trúc điều khiển</w:t>
            </w:r>
          </w:p>
        </w:tc>
      </w:tr>
      <w:tr w:rsidR="00193EFA" w:rsidRPr="00052156" w14:paraId="3D7F5852" w14:textId="77777777" w:rsidTr="00F30440">
        <w:trPr>
          <w:trHeight w:val="463"/>
        </w:trPr>
        <w:tc>
          <w:tcPr>
            <w:tcW w:w="1417" w:type="dxa"/>
            <w:vMerge/>
          </w:tcPr>
          <w:p w14:paraId="76BF34FD" w14:textId="77777777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2060D2AF" w14:textId="15F2C8A3" w:rsidR="00676AE9" w:rsidRPr="00052156" w:rsidRDefault="00676AE9" w:rsidP="00676AE9">
            <w:pPr>
              <w:spacing w:before="12" w:after="12"/>
              <w:ind w:firstLine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15. Gỡ lỗi</w:t>
            </w:r>
          </w:p>
        </w:tc>
      </w:tr>
      <w:tr w:rsidR="00193EFA" w:rsidRPr="00052156" w14:paraId="6F097F3A" w14:textId="77777777" w:rsidTr="00F30440">
        <w:trPr>
          <w:trHeight w:val="463"/>
        </w:trPr>
        <w:tc>
          <w:tcPr>
            <w:tcW w:w="1417" w:type="dxa"/>
            <w:vMerge w:val="restart"/>
            <w:vAlign w:val="center"/>
          </w:tcPr>
          <w:p w14:paraId="44F75C08" w14:textId="5380E7E8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Học kì II</w:t>
            </w:r>
          </w:p>
        </w:tc>
        <w:tc>
          <w:tcPr>
            <w:tcW w:w="8222" w:type="dxa"/>
            <w:vAlign w:val="center"/>
          </w:tcPr>
          <w:p w14:paraId="60927E70" w14:textId="0724E2D6" w:rsidR="00676AE9" w:rsidRPr="00052156" w:rsidRDefault="00676AE9" w:rsidP="00676AE9">
            <w:pPr>
              <w:spacing w:before="12" w:after="1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Chủ đề 4. Ứng dụng tin học 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(</w:t>
            </w:r>
            <w:r w:rsidR="00180E1F"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45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%)</w:t>
            </w:r>
          </w:p>
        </w:tc>
      </w:tr>
      <w:tr w:rsidR="00193EFA" w:rsidRPr="00052156" w14:paraId="47E1214B" w14:textId="77777777" w:rsidTr="00F30440">
        <w:trPr>
          <w:trHeight w:val="463"/>
        </w:trPr>
        <w:tc>
          <w:tcPr>
            <w:tcW w:w="1417" w:type="dxa"/>
            <w:vMerge/>
          </w:tcPr>
          <w:p w14:paraId="2ECD49E7" w14:textId="77777777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1498E04A" w14:textId="27F145F2" w:rsidR="00676AE9" w:rsidRPr="00052156" w:rsidRDefault="00676AE9" w:rsidP="00676AE9">
            <w:pPr>
              <w:spacing w:before="12" w:after="12"/>
              <w:ind w:firstLine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5. Sử dụng bảng tính giải quyết bài toán thực tế</w:t>
            </w:r>
          </w:p>
        </w:tc>
      </w:tr>
      <w:tr w:rsidR="00193EFA" w:rsidRPr="00052156" w14:paraId="321E1C80" w14:textId="77777777" w:rsidTr="00F30440">
        <w:trPr>
          <w:trHeight w:val="463"/>
        </w:trPr>
        <w:tc>
          <w:tcPr>
            <w:tcW w:w="1417" w:type="dxa"/>
            <w:vMerge/>
          </w:tcPr>
          <w:p w14:paraId="516D06DD" w14:textId="77777777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5EAD1C28" w14:textId="6E151C8B" w:rsidR="00676AE9" w:rsidRPr="00052156" w:rsidRDefault="00676AE9" w:rsidP="00676AE9">
            <w:pPr>
              <w:spacing w:before="12" w:after="12"/>
              <w:ind w:firstLine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Bài 6. Sắp xếp và lọc dữ liệu </w:t>
            </w:r>
          </w:p>
        </w:tc>
      </w:tr>
      <w:tr w:rsidR="00193EFA" w:rsidRPr="00052156" w14:paraId="192B7D06" w14:textId="77777777" w:rsidTr="00F30440">
        <w:trPr>
          <w:trHeight w:val="463"/>
        </w:trPr>
        <w:tc>
          <w:tcPr>
            <w:tcW w:w="1417" w:type="dxa"/>
            <w:vMerge/>
          </w:tcPr>
          <w:p w14:paraId="08AD1586" w14:textId="77777777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731F772A" w14:textId="3AF4F336" w:rsidR="00676AE9" w:rsidRPr="00052156" w:rsidRDefault="00676AE9" w:rsidP="00676AE9">
            <w:pPr>
              <w:spacing w:before="12" w:after="12"/>
              <w:ind w:firstLine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7. Trình bày dữ liệu bằng biểu đồ</w:t>
            </w:r>
          </w:p>
        </w:tc>
      </w:tr>
      <w:tr w:rsidR="00193EFA" w:rsidRPr="00052156" w14:paraId="7453C57E" w14:textId="77777777" w:rsidTr="00F30440">
        <w:trPr>
          <w:trHeight w:val="463"/>
        </w:trPr>
        <w:tc>
          <w:tcPr>
            <w:tcW w:w="1417" w:type="dxa"/>
            <w:vMerge/>
          </w:tcPr>
          <w:p w14:paraId="60EC139E" w14:textId="77777777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5BB971E8" w14:textId="2D1ED986" w:rsidR="00676AE9" w:rsidRPr="00052156" w:rsidRDefault="00676AE9" w:rsidP="00CD4BA0">
            <w:pPr>
              <w:spacing w:before="12" w:after="12"/>
              <w:ind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a. Soạn thảo văn bản và trình chiếu nâng cao </w:t>
            </w:r>
          </w:p>
        </w:tc>
      </w:tr>
      <w:tr w:rsidR="00193EFA" w:rsidRPr="00052156" w14:paraId="5E12BDDC" w14:textId="77777777" w:rsidTr="00F30440">
        <w:trPr>
          <w:trHeight w:val="463"/>
        </w:trPr>
        <w:tc>
          <w:tcPr>
            <w:tcW w:w="1417" w:type="dxa"/>
            <w:vMerge/>
          </w:tcPr>
          <w:p w14:paraId="6BB15026" w14:textId="77777777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0C5CC589" w14:textId="678C5981" w:rsidR="00676AE9" w:rsidRPr="00052156" w:rsidRDefault="00676AE9" w:rsidP="00CD4BA0">
            <w:pPr>
              <w:spacing w:before="12" w:after="12"/>
              <w:ind w:firstLine="4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8a. Làm việc với danh sách dạng liệt kê và hình ảnh trong văn bản</w:t>
            </w:r>
          </w:p>
        </w:tc>
      </w:tr>
      <w:tr w:rsidR="00193EFA" w:rsidRPr="00052156" w14:paraId="7E9B189D" w14:textId="77777777" w:rsidTr="00F30440">
        <w:trPr>
          <w:trHeight w:val="463"/>
        </w:trPr>
        <w:tc>
          <w:tcPr>
            <w:tcW w:w="1417" w:type="dxa"/>
            <w:vMerge/>
          </w:tcPr>
          <w:p w14:paraId="1F2213F0" w14:textId="77777777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7963A418" w14:textId="0E52990F" w:rsidR="00676AE9" w:rsidRPr="00052156" w:rsidRDefault="00676AE9" w:rsidP="00676AE9">
            <w:pPr>
              <w:spacing w:before="12" w:after="12"/>
              <w:ind w:firstLine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9a. Tạo đầu trang, chân trang cho văn bản</w:t>
            </w:r>
          </w:p>
        </w:tc>
      </w:tr>
      <w:tr w:rsidR="00193EFA" w:rsidRPr="00052156" w14:paraId="5B75580C" w14:textId="77777777" w:rsidTr="00F30440">
        <w:trPr>
          <w:trHeight w:val="463"/>
        </w:trPr>
        <w:tc>
          <w:tcPr>
            <w:tcW w:w="1417" w:type="dxa"/>
            <w:vMerge/>
          </w:tcPr>
          <w:p w14:paraId="230B7522" w14:textId="77777777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09995C44" w14:textId="11C69D35" w:rsidR="00676AE9" w:rsidRPr="00052156" w:rsidRDefault="00676AE9" w:rsidP="00676AE9">
            <w:pPr>
              <w:spacing w:before="12" w:after="12"/>
              <w:ind w:firstLine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10a. Định dạng nâng cao cho trang chiếu</w:t>
            </w:r>
          </w:p>
        </w:tc>
      </w:tr>
      <w:tr w:rsidR="00193EFA" w:rsidRPr="00052156" w14:paraId="11C6EB66" w14:textId="77777777" w:rsidTr="00F30440">
        <w:trPr>
          <w:trHeight w:val="463"/>
        </w:trPr>
        <w:tc>
          <w:tcPr>
            <w:tcW w:w="1417" w:type="dxa"/>
            <w:vMerge w:val="restart"/>
            <w:vAlign w:val="center"/>
          </w:tcPr>
          <w:p w14:paraId="32077360" w14:textId="14C3461E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Học kì II</w:t>
            </w:r>
          </w:p>
        </w:tc>
        <w:tc>
          <w:tcPr>
            <w:tcW w:w="8222" w:type="dxa"/>
            <w:vAlign w:val="center"/>
          </w:tcPr>
          <w:p w14:paraId="62E1F6D3" w14:textId="0B89BC0B" w:rsidR="00676AE9" w:rsidRPr="00052156" w:rsidRDefault="00676AE9" w:rsidP="00676AE9">
            <w:pPr>
              <w:spacing w:before="12" w:after="12"/>
              <w:ind w:firstLine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11a. Sử dụng bản mẫu tạo bài trình chiều</w:t>
            </w:r>
          </w:p>
        </w:tc>
      </w:tr>
      <w:tr w:rsidR="00193EFA" w:rsidRPr="00052156" w14:paraId="509A4FB4" w14:textId="77777777" w:rsidTr="00F30440">
        <w:trPr>
          <w:trHeight w:val="463"/>
        </w:trPr>
        <w:tc>
          <w:tcPr>
            <w:tcW w:w="1417" w:type="dxa"/>
            <w:vMerge/>
          </w:tcPr>
          <w:p w14:paraId="7C38F094" w14:textId="77777777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2F7257AD" w14:textId="73BEB826" w:rsidR="00676AE9" w:rsidRPr="00052156" w:rsidRDefault="00676AE9" w:rsidP="00CD4BA0">
            <w:pPr>
              <w:spacing w:before="12" w:after="12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 Làm quen với phần mềm chỉnh sửa ảnh</w:t>
            </w:r>
          </w:p>
        </w:tc>
      </w:tr>
      <w:tr w:rsidR="00193EFA" w:rsidRPr="00052156" w14:paraId="6FF45AB3" w14:textId="77777777" w:rsidTr="00F30440">
        <w:trPr>
          <w:trHeight w:val="463"/>
        </w:trPr>
        <w:tc>
          <w:tcPr>
            <w:tcW w:w="1417" w:type="dxa"/>
            <w:vMerge/>
          </w:tcPr>
          <w:p w14:paraId="157A4638" w14:textId="4F60E6BE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0EE485F9" w14:textId="0B2FAC15" w:rsidR="00676AE9" w:rsidRPr="00052156" w:rsidRDefault="00676AE9" w:rsidP="00CD4BA0">
            <w:pPr>
              <w:spacing w:before="12" w:after="12"/>
              <w:ind w:firstLine="4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8b. Phầ</w:t>
            </w:r>
            <w:r w:rsidR="004F7C06" w:rsidRPr="00052156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 xml:space="preserve"> mềm chỉnh sửa ảnh</w:t>
            </w:r>
          </w:p>
        </w:tc>
      </w:tr>
      <w:tr w:rsidR="00193EFA" w:rsidRPr="00052156" w14:paraId="0F8AE2E8" w14:textId="77777777" w:rsidTr="00F30440">
        <w:trPr>
          <w:trHeight w:val="463"/>
        </w:trPr>
        <w:tc>
          <w:tcPr>
            <w:tcW w:w="1417" w:type="dxa"/>
            <w:vMerge/>
          </w:tcPr>
          <w:p w14:paraId="09CE2C00" w14:textId="77777777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457AB552" w14:textId="0AA88EFC" w:rsidR="00676AE9" w:rsidRPr="00052156" w:rsidRDefault="00676AE9" w:rsidP="00676AE9">
            <w:pPr>
              <w:spacing w:before="12" w:after="12"/>
              <w:ind w:firstLine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9b. Thay đổi khung hình, kích thước ảnh</w:t>
            </w:r>
          </w:p>
        </w:tc>
      </w:tr>
      <w:tr w:rsidR="00193EFA" w:rsidRPr="00052156" w14:paraId="68D6C262" w14:textId="77777777" w:rsidTr="00F30440">
        <w:trPr>
          <w:trHeight w:val="463"/>
        </w:trPr>
        <w:tc>
          <w:tcPr>
            <w:tcW w:w="1417" w:type="dxa"/>
            <w:vMerge/>
          </w:tcPr>
          <w:p w14:paraId="6D591043" w14:textId="77777777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0CD1D4A0" w14:textId="7F8210D7" w:rsidR="00676AE9" w:rsidRPr="00052156" w:rsidRDefault="00676AE9" w:rsidP="00676AE9">
            <w:pPr>
              <w:spacing w:before="12" w:after="12"/>
              <w:ind w:firstLine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10b. Thêm văn bản, tạo hiệu ứng cho ảnh</w:t>
            </w:r>
          </w:p>
        </w:tc>
      </w:tr>
      <w:tr w:rsidR="00193EFA" w:rsidRPr="00052156" w14:paraId="498D2B57" w14:textId="77777777" w:rsidTr="00F30440">
        <w:trPr>
          <w:trHeight w:val="463"/>
        </w:trPr>
        <w:tc>
          <w:tcPr>
            <w:tcW w:w="1417" w:type="dxa"/>
            <w:vMerge/>
          </w:tcPr>
          <w:p w14:paraId="73A91748" w14:textId="77777777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38EF25E2" w14:textId="3BCD0A42" w:rsidR="00676AE9" w:rsidRPr="00052156" w:rsidRDefault="00676AE9" w:rsidP="00676AE9">
            <w:pPr>
              <w:spacing w:before="12" w:after="12"/>
              <w:ind w:firstLine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11b. Thực hành tổng hợp</w:t>
            </w:r>
          </w:p>
        </w:tc>
      </w:tr>
      <w:tr w:rsidR="00193EFA" w:rsidRPr="00052156" w14:paraId="1CC25250" w14:textId="77777777" w:rsidTr="00F30440">
        <w:trPr>
          <w:trHeight w:val="463"/>
        </w:trPr>
        <w:tc>
          <w:tcPr>
            <w:tcW w:w="1417" w:type="dxa"/>
            <w:vMerge w:val="restart"/>
          </w:tcPr>
          <w:p w14:paraId="24D3DC51" w14:textId="77777777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6EB7D063" w14:textId="2D982360" w:rsidR="00676AE9" w:rsidRPr="00052156" w:rsidRDefault="00676AE9" w:rsidP="00676AE9">
            <w:pPr>
              <w:spacing w:before="12" w:after="1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Chủ đề 6. Hướng nghiệp với Tin học 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(</w:t>
            </w:r>
            <w:r w:rsidR="00180E1F"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6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%)</w:t>
            </w:r>
          </w:p>
        </w:tc>
      </w:tr>
      <w:tr w:rsidR="00193EFA" w:rsidRPr="00052156" w14:paraId="53ABFC97" w14:textId="77777777" w:rsidTr="00F30440">
        <w:trPr>
          <w:trHeight w:val="463"/>
        </w:trPr>
        <w:tc>
          <w:tcPr>
            <w:tcW w:w="1417" w:type="dxa"/>
            <w:vMerge/>
          </w:tcPr>
          <w:p w14:paraId="11748771" w14:textId="77777777" w:rsidR="00676AE9" w:rsidRPr="00052156" w:rsidRDefault="00676AE9" w:rsidP="00676AE9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14:paraId="3E7CC55B" w14:textId="4F775E89" w:rsidR="00676AE9" w:rsidRPr="00052156" w:rsidRDefault="00676AE9" w:rsidP="00676AE9">
            <w:pPr>
              <w:spacing w:before="12" w:after="12"/>
              <w:ind w:firstLine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16. Tin học với nghề nghiệp</w:t>
            </w:r>
          </w:p>
        </w:tc>
      </w:tr>
    </w:tbl>
    <w:p w14:paraId="0FB1BC59" w14:textId="2A5E6D0B" w:rsidR="009F36AE" w:rsidRPr="00052156" w:rsidRDefault="009F36AE" w:rsidP="004A5335">
      <w:pPr>
        <w:spacing w:before="120"/>
        <w:ind w:firstLine="720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052156">
        <w:rPr>
          <w:rFonts w:ascii="Times New Roman" w:hAnsi="Times New Roman" w:cs="Times New Roman"/>
          <w:b/>
          <w:spacing w:val="-6"/>
          <w:sz w:val="28"/>
          <w:szCs w:val="28"/>
        </w:rPr>
        <w:t>Lưu ý:</w:t>
      </w:r>
      <w:r w:rsidR="00CF3480" w:rsidRPr="00052156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4A5335" w:rsidRPr="00052156">
        <w:rPr>
          <w:rFonts w:ascii="Times New Roman" w:hAnsi="Times New Roman" w:cs="Times New Roman"/>
          <w:b/>
          <w:spacing w:val="-6"/>
          <w:sz w:val="28"/>
          <w:szCs w:val="28"/>
        </w:rPr>
        <w:t>-</w:t>
      </w:r>
      <w:r w:rsidR="00CF3480" w:rsidRPr="00052156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CF3480" w:rsidRPr="00052156">
        <w:rPr>
          <w:rFonts w:ascii="Times New Roman" w:hAnsi="Times New Roman" w:cs="Times New Roman"/>
          <w:bCs/>
          <w:i/>
          <w:spacing w:val="-6"/>
          <w:sz w:val="28"/>
          <w:szCs w:val="28"/>
        </w:rPr>
        <w:t>N</w:t>
      </w:r>
      <w:r w:rsidRPr="00052156">
        <w:rPr>
          <w:rFonts w:ascii="Times New Roman" w:hAnsi="Times New Roman" w:cs="Times New Roman"/>
          <w:bCs/>
          <w:i/>
          <w:spacing w:val="-6"/>
          <w:sz w:val="28"/>
          <w:szCs w:val="28"/>
        </w:rPr>
        <w:t>ội dung trên chưa bao gồm các bài kiểm tra, đánh giá thường xuyên và định kì theo quy định.</w:t>
      </w:r>
    </w:p>
    <w:p w14:paraId="33C1A7FF" w14:textId="3E19817A" w:rsidR="00CF3480" w:rsidRPr="00052156" w:rsidRDefault="00CF3480" w:rsidP="004A5335">
      <w:pPr>
        <w:spacing w:before="12" w:after="12"/>
        <w:ind w:firstLine="1418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52156">
        <w:rPr>
          <w:rFonts w:ascii="Times New Roman" w:hAnsi="Times New Roman" w:cs="Times New Roman"/>
          <w:bCs/>
          <w:i/>
          <w:spacing w:val="-6"/>
          <w:sz w:val="28"/>
          <w:szCs w:val="28"/>
        </w:rPr>
        <w:tab/>
        <w:t xml:space="preserve">- Giáo viên chỉ chọn một trong hai phần để dạy hoặc chọn dạy phần </w:t>
      </w:r>
      <w:r w:rsidRPr="00052156">
        <w:rPr>
          <w:rFonts w:ascii="Times New Roman" w:hAnsi="Times New Roman" w:cs="Times New Roman"/>
          <w:b/>
          <w:i/>
          <w:spacing w:val="-6"/>
          <w:sz w:val="28"/>
          <w:szCs w:val="28"/>
        </w:rPr>
        <w:t>“a.</w:t>
      </w:r>
      <w:r w:rsidRPr="00052156">
        <w:rPr>
          <w:rFonts w:ascii="Times New Roman" w:hAnsi="Times New Roman" w:cs="Times New Roman"/>
          <w:b/>
          <w:i/>
          <w:sz w:val="28"/>
          <w:szCs w:val="28"/>
        </w:rPr>
        <w:t xml:space="preserve"> Soạn thảo văn bản và trình chiếu nâng cao</w:t>
      </w:r>
      <w:r w:rsidRPr="00052156">
        <w:rPr>
          <w:rFonts w:ascii="Times New Roman" w:hAnsi="Times New Roman" w:cs="Times New Roman"/>
          <w:bCs/>
          <w:i/>
          <w:sz w:val="28"/>
          <w:szCs w:val="28"/>
        </w:rPr>
        <w:t>”</w:t>
      </w:r>
      <w:r w:rsidR="00BC1CAF" w:rsidRPr="0005215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052156">
        <w:rPr>
          <w:rFonts w:ascii="Times New Roman" w:hAnsi="Times New Roman" w:cs="Times New Roman"/>
          <w:bCs/>
          <w:i/>
          <w:sz w:val="28"/>
          <w:szCs w:val="28"/>
        </w:rPr>
        <w:t xml:space="preserve">gồm các bài 8a, 9a, 10a, 11a, hoặc chọn dạy phần </w:t>
      </w:r>
      <w:r w:rsidRPr="00052156">
        <w:rPr>
          <w:rFonts w:ascii="Times New Roman" w:hAnsi="Times New Roman" w:cs="Times New Roman"/>
          <w:b/>
          <w:i/>
          <w:sz w:val="28"/>
          <w:szCs w:val="28"/>
        </w:rPr>
        <w:t>“b. Làm quen với phần mềm chỉnh sửa ảnh”</w:t>
      </w:r>
      <w:r w:rsidRPr="00052156">
        <w:rPr>
          <w:rFonts w:ascii="Times New Roman" w:hAnsi="Times New Roman" w:cs="Times New Roman"/>
          <w:bCs/>
          <w:i/>
          <w:sz w:val="28"/>
          <w:szCs w:val="28"/>
        </w:rPr>
        <w:t xml:space="preserve"> gồm các bài 8b, 9b, 10b, 11b.</w:t>
      </w:r>
    </w:p>
    <w:p w14:paraId="793FC8B7" w14:textId="77777777" w:rsidR="00052156" w:rsidRDefault="00052156" w:rsidP="00052156">
      <w:pPr>
        <w:rPr>
          <w:rFonts w:ascii="Times New Roman" w:hAnsi="Times New Roman" w:cs="Times New Roman"/>
          <w:bCs/>
          <w:iCs/>
          <w:spacing w:val="-6"/>
          <w:sz w:val="28"/>
          <w:szCs w:val="28"/>
        </w:rPr>
      </w:pPr>
    </w:p>
    <w:p w14:paraId="06D2D779" w14:textId="5BAF904D" w:rsidR="00DD1F07" w:rsidRPr="00052156" w:rsidRDefault="00DD1F07" w:rsidP="000521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156">
        <w:rPr>
          <w:rFonts w:ascii="Times New Roman" w:hAnsi="Times New Roman" w:cs="Times New Roman"/>
          <w:b/>
          <w:sz w:val="28"/>
          <w:szCs w:val="28"/>
        </w:rPr>
        <w:t>Lớp 9</w:t>
      </w:r>
    </w:p>
    <w:p w14:paraId="75854BE2" w14:textId="77777777" w:rsidR="00DD1F07" w:rsidRPr="00052156" w:rsidRDefault="00DD1F07" w:rsidP="00DD1F07">
      <w:pPr>
        <w:spacing w:before="12" w:after="12"/>
        <w:jc w:val="center"/>
        <w:rPr>
          <w:rFonts w:ascii="Times New Roman" w:hAnsi="Times New Roman" w:cs="Times New Roman"/>
          <w:sz w:val="28"/>
          <w:szCs w:val="28"/>
        </w:rPr>
      </w:pPr>
      <w:r w:rsidRPr="00052156">
        <w:rPr>
          <w:rFonts w:ascii="Times New Roman" w:hAnsi="Times New Roman" w:cs="Times New Roman"/>
          <w:sz w:val="28"/>
          <w:szCs w:val="28"/>
        </w:rPr>
        <w:t>Cả năm: 35 tuần (35 tiết)</w:t>
      </w:r>
    </w:p>
    <w:p w14:paraId="15BD0BB3" w14:textId="77777777" w:rsidR="00DD1F07" w:rsidRPr="00052156" w:rsidRDefault="00DD1F07" w:rsidP="00DD1F07">
      <w:pPr>
        <w:spacing w:before="12" w:after="12"/>
        <w:jc w:val="center"/>
        <w:rPr>
          <w:rFonts w:ascii="Times New Roman" w:hAnsi="Times New Roman" w:cs="Times New Roman"/>
          <w:sz w:val="28"/>
          <w:szCs w:val="28"/>
        </w:rPr>
      </w:pPr>
      <w:r w:rsidRPr="00052156">
        <w:rPr>
          <w:rFonts w:ascii="Times New Roman" w:hAnsi="Times New Roman" w:cs="Times New Roman"/>
          <w:sz w:val="28"/>
          <w:szCs w:val="28"/>
        </w:rPr>
        <w:t xml:space="preserve">Học kì I: 18 tuần (18 tiết) </w:t>
      </w:r>
    </w:p>
    <w:p w14:paraId="10768967" w14:textId="77777777" w:rsidR="00DD1F07" w:rsidRPr="00052156" w:rsidRDefault="00DD1F07" w:rsidP="00791C25">
      <w:pPr>
        <w:spacing w:before="12" w:after="120"/>
        <w:jc w:val="center"/>
        <w:rPr>
          <w:rFonts w:ascii="Times New Roman" w:hAnsi="Times New Roman" w:cs="Times New Roman"/>
          <w:sz w:val="28"/>
          <w:szCs w:val="28"/>
        </w:rPr>
      </w:pPr>
      <w:r w:rsidRPr="00052156">
        <w:rPr>
          <w:rFonts w:ascii="Times New Roman" w:hAnsi="Times New Roman" w:cs="Times New Roman"/>
          <w:sz w:val="28"/>
          <w:szCs w:val="28"/>
        </w:rPr>
        <w:t xml:space="preserve">Học kì II: 17 tuần (17 tiết) </w:t>
      </w:r>
    </w:p>
    <w:tbl>
      <w:tblPr>
        <w:tblStyle w:val="TableGrid"/>
        <w:tblW w:w="9562" w:type="dxa"/>
        <w:jc w:val="center"/>
        <w:tblLook w:val="04A0" w:firstRow="1" w:lastRow="0" w:firstColumn="1" w:lastColumn="0" w:noHBand="0" w:noVBand="1"/>
      </w:tblPr>
      <w:tblGrid>
        <w:gridCol w:w="1418"/>
        <w:gridCol w:w="8144"/>
      </w:tblGrid>
      <w:tr w:rsidR="00193EFA" w:rsidRPr="00052156" w14:paraId="019DE9AB" w14:textId="77777777" w:rsidTr="00F30440">
        <w:trPr>
          <w:trHeight w:val="385"/>
          <w:tblHeader/>
          <w:jc w:val="center"/>
        </w:trPr>
        <w:tc>
          <w:tcPr>
            <w:tcW w:w="1418" w:type="dxa"/>
            <w:vAlign w:val="center"/>
          </w:tcPr>
          <w:p w14:paraId="2E81F0D0" w14:textId="77777777" w:rsidR="0078022A" w:rsidRPr="00052156" w:rsidRDefault="0078022A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8144" w:type="dxa"/>
            <w:vAlign w:val="center"/>
          </w:tcPr>
          <w:p w14:paraId="4A001E79" w14:textId="77777777" w:rsidR="0078022A" w:rsidRPr="00052156" w:rsidRDefault="0078022A" w:rsidP="002B6E8B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</w:tr>
      <w:tr w:rsidR="00193EFA" w:rsidRPr="00052156" w14:paraId="58A23C91" w14:textId="77777777" w:rsidTr="00F30440">
        <w:trPr>
          <w:trHeight w:val="463"/>
          <w:jc w:val="center"/>
        </w:trPr>
        <w:tc>
          <w:tcPr>
            <w:tcW w:w="1418" w:type="dxa"/>
            <w:vMerge w:val="restart"/>
            <w:vAlign w:val="center"/>
          </w:tcPr>
          <w:p w14:paraId="4B19BF2E" w14:textId="77777777" w:rsidR="0078022A" w:rsidRPr="00052156" w:rsidRDefault="0078022A" w:rsidP="00791C25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Học kì I</w:t>
            </w:r>
          </w:p>
        </w:tc>
        <w:tc>
          <w:tcPr>
            <w:tcW w:w="8144" w:type="dxa"/>
            <w:vAlign w:val="center"/>
          </w:tcPr>
          <w:p w14:paraId="35C81A35" w14:textId="2DAEC506" w:rsidR="0078022A" w:rsidRPr="00052156" w:rsidRDefault="0078022A" w:rsidP="002B6E8B">
            <w:pPr>
              <w:spacing w:before="12" w:after="12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="00D13303"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Máy tính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và cộng đồng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(6%)</w:t>
            </w:r>
          </w:p>
        </w:tc>
      </w:tr>
      <w:tr w:rsidR="00193EFA" w:rsidRPr="00052156" w14:paraId="34C4FBA7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62FA744B" w14:textId="77777777" w:rsidR="0078022A" w:rsidRPr="00052156" w:rsidRDefault="0078022A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3D4C577C" w14:textId="3111D218" w:rsidR="0078022A" w:rsidRPr="00052156" w:rsidRDefault="00D13303" w:rsidP="00653739">
            <w:pPr>
              <w:spacing w:before="12" w:after="12"/>
              <w:ind w:firstLine="439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1. Thế giới kĩ thuật số</w:t>
            </w:r>
          </w:p>
        </w:tc>
      </w:tr>
      <w:tr w:rsidR="00193EFA" w:rsidRPr="00052156" w14:paraId="25353E83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03F6F3B6" w14:textId="77777777" w:rsidR="0078022A" w:rsidRPr="00052156" w:rsidRDefault="0078022A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33F04FE1" w14:textId="11D80C4B" w:rsidR="0078022A" w:rsidRPr="00052156" w:rsidRDefault="0078022A" w:rsidP="00880C14">
            <w:pPr>
              <w:spacing w:before="12" w:after="1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Chủ đề </w:t>
            </w:r>
            <w:r w:rsidR="00D13303"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Tổ chức lưu trữ, tìm kiếm và trao đổi thông tin 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(</w:t>
            </w:r>
            <w:r w:rsidR="006438F2"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9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%)</w:t>
            </w:r>
          </w:p>
        </w:tc>
      </w:tr>
      <w:tr w:rsidR="00193EFA" w:rsidRPr="00052156" w14:paraId="18A1D212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06ABDDEB" w14:textId="77777777" w:rsidR="0078022A" w:rsidRPr="00052156" w:rsidRDefault="0078022A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0A6D27F0" w14:textId="4035C250" w:rsidR="0078022A" w:rsidRPr="00052156" w:rsidRDefault="00D13303" w:rsidP="00653739">
            <w:pPr>
              <w:spacing w:before="12" w:after="12"/>
              <w:ind w:firstLine="439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2</w:t>
            </w:r>
            <w:r w:rsidR="0078022A" w:rsidRPr="0005215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Thông tin trong giải quyết vấn đề</w:t>
            </w:r>
          </w:p>
        </w:tc>
      </w:tr>
      <w:tr w:rsidR="00193EFA" w:rsidRPr="00052156" w14:paraId="3D526A8B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4034D346" w14:textId="77777777" w:rsidR="00D13303" w:rsidRPr="00052156" w:rsidRDefault="00D13303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4599EE29" w14:textId="53C5C557" w:rsidR="00D13303" w:rsidRPr="00052156" w:rsidRDefault="00D13303" w:rsidP="00653739">
            <w:pPr>
              <w:spacing w:before="12" w:after="12"/>
              <w:ind w:firstLine="439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3. Thực hành: Đánh giá chất lượng thông tin</w:t>
            </w:r>
          </w:p>
        </w:tc>
      </w:tr>
      <w:tr w:rsidR="00193EFA" w:rsidRPr="00052156" w14:paraId="35122E30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1304B2A4" w14:textId="77777777" w:rsidR="0078022A" w:rsidRPr="00052156" w:rsidRDefault="0078022A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3645F699" w14:textId="343F4678" w:rsidR="0078022A" w:rsidRPr="00052156" w:rsidRDefault="0078022A" w:rsidP="00880C14">
            <w:pPr>
              <w:spacing w:before="12" w:after="12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="00D13303"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đức,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pháp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luật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văn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hoá</w:t>
            </w: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trong môi</w:t>
            </w:r>
            <w:r w:rsidRPr="00052156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trường</w:t>
            </w:r>
            <w:r w:rsidRPr="00052156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số (6%)</w:t>
            </w:r>
          </w:p>
        </w:tc>
      </w:tr>
      <w:tr w:rsidR="00193EFA" w:rsidRPr="00052156" w14:paraId="76A8FE6E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1582C2C7" w14:textId="77777777" w:rsidR="0078022A" w:rsidRPr="00052156" w:rsidRDefault="0078022A" w:rsidP="002B6E8B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54770FE1" w14:textId="625A1F49" w:rsidR="0078022A" w:rsidRPr="00052156" w:rsidRDefault="00383068" w:rsidP="00653739">
            <w:pPr>
              <w:spacing w:before="12" w:after="12"/>
              <w:ind w:firstLine="439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4</w:t>
            </w:r>
            <w:r w:rsidR="0078022A" w:rsidRPr="00052156">
              <w:rPr>
                <w:rFonts w:ascii="Times New Roman" w:hAnsi="Times New Roman" w:cs="Times New Roman"/>
                <w:sz w:val="28"/>
                <w:szCs w:val="28"/>
              </w:rPr>
              <w:t>. Một số vấn đề pháp lí về sử dụng dịch vụ Internet</w:t>
            </w:r>
          </w:p>
        </w:tc>
      </w:tr>
      <w:tr w:rsidR="00193EFA" w:rsidRPr="00052156" w14:paraId="5A9841DD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4C35BE0B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44C87E0B" w14:textId="0A046179" w:rsidR="00624D12" w:rsidRPr="00052156" w:rsidRDefault="00624D12" w:rsidP="00624D12">
            <w:pPr>
              <w:spacing w:before="12" w:after="12"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Chủ đề 5. Giải quyết vấn đề với sự trợ giúp của máy tính 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(</w:t>
            </w:r>
            <w:r w:rsidR="006438F2"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17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%)</w:t>
            </w:r>
          </w:p>
        </w:tc>
      </w:tr>
      <w:tr w:rsidR="00193EFA" w:rsidRPr="00052156" w14:paraId="7A4B2E08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1E239B45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570873B1" w14:textId="13997B1C" w:rsidR="00624D12" w:rsidRPr="00052156" w:rsidRDefault="00624D12" w:rsidP="00624D12">
            <w:pPr>
              <w:spacing w:before="12" w:after="12"/>
              <w:ind w:firstLine="439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14. Giải quyết vấn đề</w:t>
            </w:r>
          </w:p>
        </w:tc>
      </w:tr>
      <w:tr w:rsidR="00193EFA" w:rsidRPr="00052156" w14:paraId="1257B1B4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3131D5DA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5FE5EA3B" w14:textId="67B1F6CF" w:rsidR="00624D12" w:rsidRPr="00052156" w:rsidRDefault="00624D12" w:rsidP="00624D12">
            <w:pPr>
              <w:spacing w:before="12" w:after="12"/>
              <w:ind w:firstLine="43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15. Bài to</w:t>
            </w:r>
            <w:r w:rsidR="004F7C06" w:rsidRPr="00052156">
              <w:rPr>
                <w:rFonts w:ascii="Times New Roman" w:hAnsi="Times New Roman" w:cs="Times New Roman"/>
                <w:sz w:val="28"/>
                <w:szCs w:val="28"/>
              </w:rPr>
              <w:t>á</w:t>
            </w: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n tin học</w:t>
            </w:r>
          </w:p>
        </w:tc>
      </w:tr>
      <w:tr w:rsidR="00193EFA" w:rsidRPr="00052156" w14:paraId="1B6A82CC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7E102164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4BDDEA18" w14:textId="6E7A093A" w:rsidR="00624D12" w:rsidRPr="00052156" w:rsidRDefault="00624D12" w:rsidP="00624D12">
            <w:pPr>
              <w:spacing w:before="12" w:after="12"/>
              <w:ind w:firstLine="43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16. Thực hành: Lập chương trình máy tính</w:t>
            </w:r>
          </w:p>
        </w:tc>
      </w:tr>
      <w:tr w:rsidR="00193EFA" w:rsidRPr="00052156" w14:paraId="15E8D214" w14:textId="77777777" w:rsidTr="00F30440">
        <w:trPr>
          <w:trHeight w:val="463"/>
          <w:jc w:val="center"/>
        </w:trPr>
        <w:tc>
          <w:tcPr>
            <w:tcW w:w="1418" w:type="dxa"/>
            <w:vMerge w:val="restart"/>
            <w:vAlign w:val="center"/>
          </w:tcPr>
          <w:p w14:paraId="26B37532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D39C18B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B50E4D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EE87AE9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6FC0AC8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3E0C12B" w14:textId="6E368401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Học kì II</w:t>
            </w:r>
          </w:p>
          <w:p w14:paraId="3813FEC2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BC88CB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D8CDFEB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6B6261A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81FBE17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2316385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ECB7BBD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2A289FF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CC80D36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AF19EC4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43FB3D5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BA573ED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B8C5542" w14:textId="42647DED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z w:val="28"/>
                <w:szCs w:val="28"/>
              </w:rPr>
              <w:t>Học kì II</w:t>
            </w:r>
          </w:p>
        </w:tc>
        <w:tc>
          <w:tcPr>
            <w:tcW w:w="8144" w:type="dxa"/>
            <w:vAlign w:val="center"/>
          </w:tcPr>
          <w:p w14:paraId="11AF875E" w14:textId="29001998" w:rsidR="00624D12" w:rsidRPr="00052156" w:rsidRDefault="00624D12" w:rsidP="00624D12">
            <w:pPr>
              <w:spacing w:before="12" w:after="1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Chủ đề 4. Ứng dụng tin học 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(</w:t>
            </w:r>
            <w:r w:rsidR="006438F2"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48</w:t>
            </w:r>
            <w:r w:rsidRPr="00052156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%)</w:t>
            </w:r>
          </w:p>
        </w:tc>
      </w:tr>
      <w:tr w:rsidR="00193EFA" w:rsidRPr="00052156" w14:paraId="29396A63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7993BBD4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3399AAC7" w14:textId="2DF6360E" w:rsidR="00624D12" w:rsidRPr="00052156" w:rsidRDefault="00624D12" w:rsidP="00624D12">
            <w:pPr>
              <w:spacing w:before="12" w:after="12"/>
              <w:ind w:firstLine="439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5. Tìm hiểu phần mềm mô phỏng</w:t>
            </w:r>
          </w:p>
        </w:tc>
      </w:tr>
      <w:tr w:rsidR="00193EFA" w:rsidRPr="00052156" w14:paraId="0D8AD12A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3B754820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1D5CD602" w14:textId="5984822A" w:rsidR="00624D12" w:rsidRPr="00052156" w:rsidRDefault="00624D12" w:rsidP="00624D12">
            <w:pPr>
              <w:spacing w:before="12" w:after="12"/>
              <w:ind w:firstLine="439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Cs/>
                <w:sz w:val="28"/>
                <w:szCs w:val="28"/>
              </w:rPr>
              <w:t>Bài 6. Thực hành: Khai thác phần mềm mô phỏng</w:t>
            </w:r>
          </w:p>
        </w:tc>
      </w:tr>
      <w:tr w:rsidR="00193EFA" w:rsidRPr="00052156" w14:paraId="6A88EAAE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685D3D92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5C0FF077" w14:textId="4B825F3F" w:rsidR="00624D12" w:rsidRPr="00052156" w:rsidRDefault="00624D12" w:rsidP="00624D12">
            <w:pPr>
              <w:spacing w:before="12" w:after="12"/>
              <w:ind w:firstLine="439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7. Trình bày thông tin trong trao đổi và hợp tác</w:t>
            </w:r>
          </w:p>
        </w:tc>
      </w:tr>
      <w:tr w:rsidR="00193EFA" w:rsidRPr="00052156" w14:paraId="6F325261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638B5F33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74D01E96" w14:textId="638CD37E" w:rsidR="00624D12" w:rsidRPr="00052156" w:rsidRDefault="00624D12" w:rsidP="00624D12">
            <w:pPr>
              <w:spacing w:before="12" w:after="12"/>
              <w:ind w:firstLine="439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8. Thực hành: Sử dụng công cụ trực quan trình bày thông tin trong trao đổi và hợp tác</w:t>
            </w:r>
          </w:p>
        </w:tc>
      </w:tr>
      <w:tr w:rsidR="00193EFA" w:rsidRPr="00052156" w14:paraId="264500E9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727D384B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48E5784D" w14:textId="27C3506A" w:rsidR="00624D12" w:rsidRPr="00052156" w:rsidRDefault="00624D12" w:rsidP="00B03C0E">
            <w:pPr>
              <w:spacing w:before="12" w:after="12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Sử dụng bảng tính điện tử nâng cao</w:t>
            </w:r>
          </w:p>
        </w:tc>
      </w:tr>
      <w:tr w:rsidR="00193EFA" w:rsidRPr="00052156" w14:paraId="631DD44D" w14:textId="77777777" w:rsidTr="00F30440">
        <w:trPr>
          <w:trHeight w:val="463"/>
          <w:jc w:val="center"/>
        </w:trPr>
        <w:tc>
          <w:tcPr>
            <w:tcW w:w="1418" w:type="dxa"/>
            <w:vMerge/>
            <w:vAlign w:val="center"/>
          </w:tcPr>
          <w:p w14:paraId="767DDA40" w14:textId="5AC0EF61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552AB991" w14:textId="3E383F7F" w:rsidR="00624D12" w:rsidRPr="00052156" w:rsidRDefault="00624D12" w:rsidP="00B03C0E">
            <w:pPr>
              <w:spacing w:before="12" w:after="12"/>
              <w:ind w:firstLine="43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9a. Sử dụng công cụ xác thực dữ liệu</w:t>
            </w:r>
          </w:p>
        </w:tc>
      </w:tr>
      <w:tr w:rsidR="00193EFA" w:rsidRPr="00052156" w14:paraId="2F28BDCE" w14:textId="77777777" w:rsidTr="00F30440">
        <w:trPr>
          <w:trHeight w:val="463"/>
          <w:jc w:val="center"/>
        </w:trPr>
        <w:tc>
          <w:tcPr>
            <w:tcW w:w="1418" w:type="dxa"/>
            <w:vMerge/>
            <w:vAlign w:val="center"/>
          </w:tcPr>
          <w:p w14:paraId="42769ED2" w14:textId="4D90E805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5BB7A458" w14:textId="79985FF0" w:rsidR="00624D12" w:rsidRPr="00052156" w:rsidRDefault="00624D12" w:rsidP="00624D12">
            <w:pPr>
              <w:spacing w:before="12" w:after="12"/>
              <w:ind w:firstLine="439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10a. Sử dụng hàm CO</w:t>
            </w:r>
            <w:r w:rsidR="004F7C06" w:rsidRPr="00052156"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NTIF</w:t>
            </w:r>
          </w:p>
        </w:tc>
      </w:tr>
      <w:tr w:rsidR="00193EFA" w:rsidRPr="00052156" w14:paraId="59654EDC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24F32354" w14:textId="50A97D6C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1E9F1E97" w14:textId="0FAEE0F7" w:rsidR="00624D12" w:rsidRPr="00052156" w:rsidRDefault="00624D12" w:rsidP="00624D12">
            <w:pPr>
              <w:spacing w:before="12" w:after="12"/>
              <w:ind w:firstLine="439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11a. Sử dụng hàm SUMIF</w:t>
            </w:r>
          </w:p>
        </w:tc>
      </w:tr>
      <w:tr w:rsidR="00193EFA" w:rsidRPr="00052156" w14:paraId="352A16BC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2DEA6861" w14:textId="046DA05E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14B3149A" w14:textId="42F921FF" w:rsidR="00624D12" w:rsidRPr="00052156" w:rsidRDefault="00624D12" w:rsidP="00624D12">
            <w:pPr>
              <w:spacing w:before="12" w:after="12"/>
              <w:ind w:firstLine="439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12a. Sử dụng hàm IF</w:t>
            </w:r>
          </w:p>
        </w:tc>
      </w:tr>
      <w:tr w:rsidR="00193EFA" w:rsidRPr="00052156" w14:paraId="1BA37CCF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3370C428" w14:textId="040FAD4E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08220196" w14:textId="6A9A0B4D" w:rsidR="00624D12" w:rsidRPr="00052156" w:rsidRDefault="00624D12" w:rsidP="00624D12">
            <w:pPr>
              <w:spacing w:before="12" w:after="12"/>
              <w:ind w:firstLine="439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13a. Hoàn thiện bảng tính quản lí tài chính gia đình</w:t>
            </w:r>
          </w:p>
        </w:tc>
      </w:tr>
      <w:tr w:rsidR="00193EFA" w:rsidRPr="00052156" w14:paraId="3E11C1A6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12931789" w14:textId="35533484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2FFAA828" w14:textId="522A0C05" w:rsidR="00624D12" w:rsidRPr="00052156" w:rsidRDefault="00624D12" w:rsidP="00B03C0E">
            <w:pPr>
              <w:spacing w:before="12" w:after="12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 Làm quen với phần mềm làm video</w:t>
            </w:r>
          </w:p>
        </w:tc>
      </w:tr>
      <w:tr w:rsidR="00193EFA" w:rsidRPr="00052156" w14:paraId="7B61D7B5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4948F8D1" w14:textId="5321B346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0F7E4D22" w14:textId="36C834D6" w:rsidR="00624D12" w:rsidRPr="00052156" w:rsidRDefault="00624D12" w:rsidP="00B03C0E">
            <w:pPr>
              <w:spacing w:before="12" w:after="12"/>
              <w:ind w:firstLine="43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9b. Các chức năng chính của phần mềm làm video</w:t>
            </w:r>
          </w:p>
        </w:tc>
      </w:tr>
      <w:tr w:rsidR="00193EFA" w:rsidRPr="00052156" w14:paraId="0ABC66A8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739D2A18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6F64D7EC" w14:textId="399FB91A" w:rsidR="00624D12" w:rsidRPr="00052156" w:rsidRDefault="00624D12" w:rsidP="00624D12">
            <w:pPr>
              <w:spacing w:before="12" w:after="12"/>
              <w:ind w:firstLine="439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10b. Chuẩn bị dữ liệu và dựng video</w:t>
            </w:r>
          </w:p>
        </w:tc>
      </w:tr>
      <w:tr w:rsidR="00193EFA" w:rsidRPr="00052156" w14:paraId="70EB6D31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346F7C8B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3409A428" w14:textId="3F8CFF99" w:rsidR="00624D12" w:rsidRPr="00052156" w:rsidRDefault="00624D12" w:rsidP="00624D12">
            <w:pPr>
              <w:spacing w:before="12" w:after="12"/>
              <w:ind w:firstLine="439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11b. Thực hành: Dựng video theo kịch bản</w:t>
            </w:r>
          </w:p>
        </w:tc>
      </w:tr>
      <w:tr w:rsidR="00193EFA" w:rsidRPr="00052156" w14:paraId="32283D21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6207E38E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63B1AC34" w14:textId="1F3672AA" w:rsidR="00624D12" w:rsidRPr="00052156" w:rsidRDefault="00624D12" w:rsidP="00624D12">
            <w:pPr>
              <w:spacing w:before="12" w:after="12"/>
              <w:ind w:firstLine="439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12b. Hoàn thành việc dựng video</w:t>
            </w:r>
          </w:p>
        </w:tc>
      </w:tr>
      <w:tr w:rsidR="00193EFA" w:rsidRPr="00052156" w14:paraId="672DAA57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23DE1F3A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1B60AF31" w14:textId="06D9B4AF" w:rsidR="00624D12" w:rsidRPr="00052156" w:rsidRDefault="00624D12" w:rsidP="00624D12">
            <w:pPr>
              <w:spacing w:before="12" w:after="12"/>
              <w:ind w:firstLine="439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13b. Biên tập và xuất video</w:t>
            </w:r>
          </w:p>
        </w:tc>
      </w:tr>
      <w:tr w:rsidR="00193EFA" w:rsidRPr="00052156" w14:paraId="4B400C98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16D86C77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07C5D319" w14:textId="796654C4" w:rsidR="00624D12" w:rsidRPr="00052156" w:rsidRDefault="00624D12" w:rsidP="00624D12">
            <w:pPr>
              <w:spacing w:before="12" w:after="1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Chủ đề 6. Hướng nghiệp với tin học 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(</w:t>
            </w:r>
            <w:r w:rsidR="006438F2"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8</w:t>
            </w:r>
            <w:r w:rsidRPr="00052156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%)</w:t>
            </w:r>
          </w:p>
        </w:tc>
      </w:tr>
      <w:tr w:rsidR="00193EFA" w:rsidRPr="00052156" w14:paraId="5B8F6BBA" w14:textId="77777777" w:rsidTr="00F30440">
        <w:trPr>
          <w:trHeight w:val="463"/>
          <w:jc w:val="center"/>
        </w:trPr>
        <w:tc>
          <w:tcPr>
            <w:tcW w:w="1418" w:type="dxa"/>
            <w:vMerge/>
          </w:tcPr>
          <w:p w14:paraId="6CB04050" w14:textId="77777777" w:rsidR="00624D12" w:rsidRPr="00052156" w:rsidRDefault="00624D12" w:rsidP="00624D12">
            <w:pPr>
              <w:spacing w:before="12" w:after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4" w:type="dxa"/>
            <w:vAlign w:val="center"/>
          </w:tcPr>
          <w:p w14:paraId="40A02A9C" w14:textId="10FDFBD6" w:rsidR="00624D12" w:rsidRPr="00052156" w:rsidRDefault="00624D12" w:rsidP="00624D12">
            <w:pPr>
              <w:spacing w:before="12" w:after="12"/>
              <w:ind w:firstLine="439"/>
              <w:rPr>
                <w:rFonts w:ascii="Times New Roman" w:hAnsi="Times New Roman" w:cs="Times New Roman"/>
                <w:sz w:val="28"/>
                <w:szCs w:val="28"/>
              </w:rPr>
            </w:pPr>
            <w:r w:rsidRPr="00052156">
              <w:rPr>
                <w:rFonts w:ascii="Times New Roman" w:hAnsi="Times New Roman" w:cs="Times New Roman"/>
                <w:sz w:val="28"/>
                <w:szCs w:val="28"/>
              </w:rPr>
              <w:t>Bài 17. Tin học và thế giới nghề nghiệp</w:t>
            </w:r>
          </w:p>
        </w:tc>
      </w:tr>
    </w:tbl>
    <w:p w14:paraId="216EFF6E" w14:textId="5580FB17" w:rsidR="009F36AE" w:rsidRPr="00052156" w:rsidRDefault="009F36AE" w:rsidP="009F36AE">
      <w:pPr>
        <w:spacing w:before="120"/>
        <w:ind w:firstLine="720"/>
        <w:jc w:val="both"/>
        <w:rPr>
          <w:rFonts w:ascii="Times New Roman" w:hAnsi="Times New Roman" w:cs="Times New Roman"/>
          <w:bCs/>
          <w:i/>
          <w:spacing w:val="-6"/>
          <w:sz w:val="28"/>
          <w:szCs w:val="28"/>
        </w:rPr>
      </w:pPr>
      <w:r w:rsidRPr="00052156">
        <w:rPr>
          <w:rFonts w:ascii="Times New Roman" w:hAnsi="Times New Roman" w:cs="Times New Roman"/>
          <w:b/>
          <w:spacing w:val="-6"/>
          <w:sz w:val="28"/>
          <w:szCs w:val="28"/>
        </w:rPr>
        <w:t>Lưu ý:</w:t>
      </w:r>
      <w:r w:rsidR="00211873" w:rsidRPr="00052156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211873" w:rsidRPr="00052156">
        <w:rPr>
          <w:rFonts w:ascii="Times New Roman" w:hAnsi="Times New Roman" w:cs="Times New Roman"/>
          <w:spacing w:val="-6"/>
          <w:sz w:val="28"/>
          <w:szCs w:val="28"/>
        </w:rPr>
        <w:t>-</w:t>
      </w:r>
      <w:r w:rsidRPr="00052156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="00211873" w:rsidRPr="00052156">
        <w:rPr>
          <w:rFonts w:ascii="Times New Roman" w:hAnsi="Times New Roman" w:cs="Times New Roman"/>
          <w:i/>
          <w:spacing w:val="-6"/>
          <w:sz w:val="28"/>
          <w:szCs w:val="28"/>
        </w:rPr>
        <w:t>N</w:t>
      </w:r>
      <w:r w:rsidRPr="00052156">
        <w:rPr>
          <w:rFonts w:ascii="Times New Roman" w:hAnsi="Times New Roman" w:cs="Times New Roman"/>
          <w:bCs/>
          <w:i/>
          <w:spacing w:val="-6"/>
          <w:sz w:val="28"/>
          <w:szCs w:val="28"/>
        </w:rPr>
        <w:t>ội dung trên chưa bao gồm các bài kiểm tra, đánh giá thường xuyên và định kì theo quy định.</w:t>
      </w:r>
    </w:p>
    <w:p w14:paraId="13E4B2A0" w14:textId="1DFB2C2C" w:rsidR="00EA6858" w:rsidRPr="00052156" w:rsidRDefault="00211873" w:rsidP="001B19F5">
      <w:pPr>
        <w:spacing w:before="120"/>
        <w:ind w:firstLine="1560"/>
        <w:jc w:val="both"/>
        <w:rPr>
          <w:rFonts w:ascii="Times New Roman" w:hAnsi="Times New Roman" w:cs="Times New Roman"/>
          <w:bCs/>
          <w:i/>
          <w:spacing w:val="-6"/>
          <w:sz w:val="28"/>
          <w:szCs w:val="28"/>
        </w:rPr>
      </w:pPr>
      <w:r w:rsidRPr="00052156">
        <w:rPr>
          <w:rFonts w:ascii="Times New Roman" w:hAnsi="Times New Roman" w:cs="Times New Roman"/>
          <w:bCs/>
          <w:i/>
          <w:spacing w:val="-6"/>
          <w:sz w:val="28"/>
          <w:szCs w:val="28"/>
        </w:rPr>
        <w:t xml:space="preserve">- Giáo viên chỉ chọn một trong hai phần để dạy hoặc chọn dạy phần </w:t>
      </w:r>
      <w:r w:rsidRPr="00052156">
        <w:rPr>
          <w:rFonts w:ascii="Times New Roman" w:hAnsi="Times New Roman" w:cs="Times New Roman"/>
          <w:b/>
          <w:i/>
          <w:spacing w:val="-6"/>
          <w:sz w:val="28"/>
          <w:szCs w:val="28"/>
        </w:rPr>
        <w:t>“</w:t>
      </w:r>
      <w:r w:rsidRPr="00052156">
        <w:rPr>
          <w:rFonts w:ascii="Times New Roman" w:hAnsi="Times New Roman" w:cs="Times New Roman"/>
          <w:b/>
          <w:bCs/>
          <w:i/>
          <w:sz w:val="28"/>
          <w:szCs w:val="28"/>
        </w:rPr>
        <w:t>a. Sử dụng bảng tính điện tử nâng cao</w:t>
      </w:r>
      <w:r w:rsidRPr="00052156">
        <w:rPr>
          <w:rFonts w:ascii="Times New Roman" w:hAnsi="Times New Roman" w:cs="Times New Roman"/>
          <w:bCs/>
          <w:i/>
          <w:sz w:val="28"/>
          <w:szCs w:val="28"/>
        </w:rPr>
        <w:t xml:space="preserve">” gồm các bài 9a, 10a, 11a, 12a, 13a hoặc chọn dạy phần </w:t>
      </w:r>
      <w:r w:rsidRPr="00052156">
        <w:rPr>
          <w:rFonts w:ascii="Times New Roman" w:hAnsi="Times New Roman" w:cs="Times New Roman"/>
          <w:b/>
          <w:i/>
          <w:sz w:val="28"/>
          <w:szCs w:val="28"/>
        </w:rPr>
        <w:t>“</w:t>
      </w:r>
      <w:r w:rsidRPr="00052156">
        <w:rPr>
          <w:rFonts w:ascii="Times New Roman" w:hAnsi="Times New Roman" w:cs="Times New Roman"/>
          <w:b/>
          <w:bCs/>
          <w:i/>
          <w:sz w:val="28"/>
          <w:szCs w:val="28"/>
        </w:rPr>
        <w:t>b. Làm quen với phần mềm làm video</w:t>
      </w:r>
      <w:r w:rsidRPr="00052156">
        <w:rPr>
          <w:rFonts w:ascii="Times New Roman" w:hAnsi="Times New Roman" w:cs="Times New Roman"/>
          <w:b/>
          <w:i/>
          <w:sz w:val="28"/>
          <w:szCs w:val="28"/>
        </w:rPr>
        <w:t>”</w:t>
      </w:r>
      <w:r w:rsidRPr="00052156">
        <w:rPr>
          <w:rFonts w:ascii="Times New Roman" w:hAnsi="Times New Roman" w:cs="Times New Roman"/>
          <w:bCs/>
          <w:i/>
          <w:sz w:val="28"/>
          <w:szCs w:val="28"/>
        </w:rPr>
        <w:t xml:space="preserve"> gồm các bài 9b, 10b, 11b, 12b, 13b.</w:t>
      </w:r>
    </w:p>
    <w:sectPr w:rsidR="00EA6858" w:rsidRPr="00052156" w:rsidSect="00F30440">
      <w:pgSz w:w="12240" w:h="15840"/>
      <w:pgMar w:top="851" w:right="851" w:bottom="851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46F5E"/>
    <w:multiLevelType w:val="hybridMultilevel"/>
    <w:tmpl w:val="CF6E5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D65F8"/>
    <w:multiLevelType w:val="hybridMultilevel"/>
    <w:tmpl w:val="8028E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3E4859"/>
    <w:multiLevelType w:val="hybridMultilevel"/>
    <w:tmpl w:val="90ACB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56721"/>
    <w:multiLevelType w:val="hybridMultilevel"/>
    <w:tmpl w:val="7A7EB174"/>
    <w:lvl w:ilvl="0" w:tplc="4E04409E"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5F4A70BE"/>
    <w:multiLevelType w:val="hybridMultilevel"/>
    <w:tmpl w:val="ED68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36136"/>
    <w:multiLevelType w:val="hybridMultilevel"/>
    <w:tmpl w:val="8B522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B716EE"/>
    <w:multiLevelType w:val="hybridMultilevel"/>
    <w:tmpl w:val="C59A47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AB4"/>
    <w:rsid w:val="000046ED"/>
    <w:rsid w:val="0001590E"/>
    <w:rsid w:val="0002251A"/>
    <w:rsid w:val="00022DA1"/>
    <w:rsid w:val="00025D7D"/>
    <w:rsid w:val="00051BFE"/>
    <w:rsid w:val="00052156"/>
    <w:rsid w:val="00052433"/>
    <w:rsid w:val="000626E0"/>
    <w:rsid w:val="00075A7F"/>
    <w:rsid w:val="00076F2C"/>
    <w:rsid w:val="000851D5"/>
    <w:rsid w:val="000C71C3"/>
    <w:rsid w:val="000D470E"/>
    <w:rsid w:val="000E398B"/>
    <w:rsid w:val="000F699D"/>
    <w:rsid w:val="00106206"/>
    <w:rsid w:val="00110886"/>
    <w:rsid w:val="00154CC3"/>
    <w:rsid w:val="00157363"/>
    <w:rsid w:val="00162589"/>
    <w:rsid w:val="001675DF"/>
    <w:rsid w:val="00174503"/>
    <w:rsid w:val="00180E1F"/>
    <w:rsid w:val="00193EFA"/>
    <w:rsid w:val="001B19F5"/>
    <w:rsid w:val="001B331F"/>
    <w:rsid w:val="00211873"/>
    <w:rsid w:val="00232459"/>
    <w:rsid w:val="0024131D"/>
    <w:rsid w:val="00253B0B"/>
    <w:rsid w:val="00260AA1"/>
    <w:rsid w:val="00263F81"/>
    <w:rsid w:val="00266F6E"/>
    <w:rsid w:val="00290621"/>
    <w:rsid w:val="002A76AB"/>
    <w:rsid w:val="002E2B4E"/>
    <w:rsid w:val="00313AF1"/>
    <w:rsid w:val="00337925"/>
    <w:rsid w:val="00340612"/>
    <w:rsid w:val="00383068"/>
    <w:rsid w:val="00396C56"/>
    <w:rsid w:val="003B7049"/>
    <w:rsid w:val="003C027B"/>
    <w:rsid w:val="003C7192"/>
    <w:rsid w:val="003D1049"/>
    <w:rsid w:val="003D12E7"/>
    <w:rsid w:val="003D5D8E"/>
    <w:rsid w:val="003E2D09"/>
    <w:rsid w:val="003E697D"/>
    <w:rsid w:val="004106B2"/>
    <w:rsid w:val="00426E02"/>
    <w:rsid w:val="00465AE5"/>
    <w:rsid w:val="00471C66"/>
    <w:rsid w:val="0048709C"/>
    <w:rsid w:val="00492D43"/>
    <w:rsid w:val="004A5335"/>
    <w:rsid w:val="004A5855"/>
    <w:rsid w:val="004C4A00"/>
    <w:rsid w:val="004C4B93"/>
    <w:rsid w:val="004F7C06"/>
    <w:rsid w:val="005055B8"/>
    <w:rsid w:val="00513D66"/>
    <w:rsid w:val="00556835"/>
    <w:rsid w:val="0056532C"/>
    <w:rsid w:val="005710C2"/>
    <w:rsid w:val="00584B7B"/>
    <w:rsid w:val="005901EB"/>
    <w:rsid w:val="00592D49"/>
    <w:rsid w:val="005A204B"/>
    <w:rsid w:val="005A6FA4"/>
    <w:rsid w:val="005B6050"/>
    <w:rsid w:val="005D036A"/>
    <w:rsid w:val="00624D12"/>
    <w:rsid w:val="006438F2"/>
    <w:rsid w:val="00653739"/>
    <w:rsid w:val="00655CDD"/>
    <w:rsid w:val="00655E08"/>
    <w:rsid w:val="0067123F"/>
    <w:rsid w:val="00676AE9"/>
    <w:rsid w:val="00677560"/>
    <w:rsid w:val="006A4B9D"/>
    <w:rsid w:val="006D787F"/>
    <w:rsid w:val="006E24CE"/>
    <w:rsid w:val="00701D15"/>
    <w:rsid w:val="007058CE"/>
    <w:rsid w:val="00707766"/>
    <w:rsid w:val="00720844"/>
    <w:rsid w:val="00757FD8"/>
    <w:rsid w:val="00761AB4"/>
    <w:rsid w:val="00765FC8"/>
    <w:rsid w:val="0078022A"/>
    <w:rsid w:val="00791C25"/>
    <w:rsid w:val="007B43E5"/>
    <w:rsid w:val="007C31A1"/>
    <w:rsid w:val="007D708B"/>
    <w:rsid w:val="008144FD"/>
    <w:rsid w:val="00850BA9"/>
    <w:rsid w:val="00852F5F"/>
    <w:rsid w:val="00854E16"/>
    <w:rsid w:val="008679B2"/>
    <w:rsid w:val="00870D61"/>
    <w:rsid w:val="008743BE"/>
    <w:rsid w:val="00880C14"/>
    <w:rsid w:val="008B4518"/>
    <w:rsid w:val="008B4BDC"/>
    <w:rsid w:val="00912E7A"/>
    <w:rsid w:val="00934951"/>
    <w:rsid w:val="00941E9A"/>
    <w:rsid w:val="00951603"/>
    <w:rsid w:val="009637A4"/>
    <w:rsid w:val="009753B7"/>
    <w:rsid w:val="009C3BDB"/>
    <w:rsid w:val="009D0418"/>
    <w:rsid w:val="009F04A7"/>
    <w:rsid w:val="009F36AE"/>
    <w:rsid w:val="009F55B2"/>
    <w:rsid w:val="00A15D57"/>
    <w:rsid w:val="00A24205"/>
    <w:rsid w:val="00A43E89"/>
    <w:rsid w:val="00A45C83"/>
    <w:rsid w:val="00A626C6"/>
    <w:rsid w:val="00A72AEC"/>
    <w:rsid w:val="00A75975"/>
    <w:rsid w:val="00A827A2"/>
    <w:rsid w:val="00A827C8"/>
    <w:rsid w:val="00AA0404"/>
    <w:rsid w:val="00AA5DC2"/>
    <w:rsid w:val="00AC1C2C"/>
    <w:rsid w:val="00AD0D05"/>
    <w:rsid w:val="00AF2710"/>
    <w:rsid w:val="00B03C0E"/>
    <w:rsid w:val="00B11603"/>
    <w:rsid w:val="00B40BD1"/>
    <w:rsid w:val="00B411FE"/>
    <w:rsid w:val="00B44071"/>
    <w:rsid w:val="00B60DC3"/>
    <w:rsid w:val="00B90965"/>
    <w:rsid w:val="00BB6F9D"/>
    <w:rsid w:val="00BB7072"/>
    <w:rsid w:val="00BC1082"/>
    <w:rsid w:val="00BC1CAF"/>
    <w:rsid w:val="00BE5D81"/>
    <w:rsid w:val="00C06A2B"/>
    <w:rsid w:val="00C2059B"/>
    <w:rsid w:val="00C26DD4"/>
    <w:rsid w:val="00C40C1F"/>
    <w:rsid w:val="00C5370B"/>
    <w:rsid w:val="00C646A0"/>
    <w:rsid w:val="00C67143"/>
    <w:rsid w:val="00C86915"/>
    <w:rsid w:val="00CA0383"/>
    <w:rsid w:val="00CB7F07"/>
    <w:rsid w:val="00CD4BA0"/>
    <w:rsid w:val="00CD4BDA"/>
    <w:rsid w:val="00CD7E29"/>
    <w:rsid w:val="00CF3480"/>
    <w:rsid w:val="00CF65D6"/>
    <w:rsid w:val="00D0789C"/>
    <w:rsid w:val="00D13303"/>
    <w:rsid w:val="00D443B3"/>
    <w:rsid w:val="00D47C8C"/>
    <w:rsid w:val="00D504D0"/>
    <w:rsid w:val="00D6192D"/>
    <w:rsid w:val="00D70880"/>
    <w:rsid w:val="00D80079"/>
    <w:rsid w:val="00DA7F3F"/>
    <w:rsid w:val="00DB1036"/>
    <w:rsid w:val="00DC2130"/>
    <w:rsid w:val="00DD1F07"/>
    <w:rsid w:val="00DD596A"/>
    <w:rsid w:val="00DF04C0"/>
    <w:rsid w:val="00E011B9"/>
    <w:rsid w:val="00E02050"/>
    <w:rsid w:val="00E32F49"/>
    <w:rsid w:val="00E658E9"/>
    <w:rsid w:val="00E70905"/>
    <w:rsid w:val="00E7696A"/>
    <w:rsid w:val="00E804D9"/>
    <w:rsid w:val="00E92799"/>
    <w:rsid w:val="00E958C0"/>
    <w:rsid w:val="00EA6858"/>
    <w:rsid w:val="00EF6872"/>
    <w:rsid w:val="00F01BB3"/>
    <w:rsid w:val="00F23AFD"/>
    <w:rsid w:val="00F24EE3"/>
    <w:rsid w:val="00F30440"/>
    <w:rsid w:val="00F31AB2"/>
    <w:rsid w:val="00F37362"/>
    <w:rsid w:val="00F4688E"/>
    <w:rsid w:val="00F469BE"/>
    <w:rsid w:val="00F5276A"/>
    <w:rsid w:val="00F5733D"/>
    <w:rsid w:val="00F66910"/>
    <w:rsid w:val="00F74BE3"/>
    <w:rsid w:val="00F770B7"/>
    <w:rsid w:val="00F82967"/>
    <w:rsid w:val="00F91B60"/>
    <w:rsid w:val="00F96CFB"/>
    <w:rsid w:val="00FB6A5C"/>
    <w:rsid w:val="00FC5B5F"/>
    <w:rsid w:val="00FD5B9E"/>
    <w:rsid w:val="00FF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52060"/>
  <w15:docId w15:val="{12F070C8-DE3C-4A6C-B574-D76DD24E5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5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E6268-8157-4220-AB7C-0BA585C6B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Vũ Thị Mỹ Hạnh</cp:lastModifiedBy>
  <cp:revision>57</cp:revision>
  <cp:lastPrinted>2025-07-15T14:45:00Z</cp:lastPrinted>
  <dcterms:created xsi:type="dcterms:W3CDTF">2025-07-16T09:23:00Z</dcterms:created>
  <dcterms:modified xsi:type="dcterms:W3CDTF">2026-08-22T07:35:00Z</dcterms:modified>
</cp:coreProperties>
</file>